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7926" w14:textId="1E999D65" w:rsidR="000B4FAA" w:rsidRDefault="000B4FAA" w:rsidP="000B4FAA">
      <w:pPr>
        <w:ind w:left="-1134"/>
        <w:rPr>
          <w:rFonts w:ascii="Ubuntu" w:hAnsi="Ubuntu" w:cs="Calibri"/>
          <w:b/>
          <w:bCs/>
          <w:sz w:val="20"/>
          <w:szCs w:val="20"/>
          <w:lang w:val="lt-LT"/>
        </w:rPr>
      </w:pPr>
      <w:r w:rsidRPr="000B4FAA">
        <w:rPr>
          <w:rFonts w:ascii="Ubuntu" w:hAnsi="Ubuntu" w:cs="Calibri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84673A" wp14:editId="2AC96BA7">
                <wp:simplePos x="0" y="0"/>
                <wp:positionH relativeFrom="column">
                  <wp:posOffset>-828675</wp:posOffset>
                </wp:positionH>
                <wp:positionV relativeFrom="paragraph">
                  <wp:posOffset>62865</wp:posOffset>
                </wp:positionV>
                <wp:extent cx="2103120" cy="568325"/>
                <wp:effectExtent l="0" t="0" r="0" b="3175"/>
                <wp:wrapSquare wrapText="bothSides"/>
                <wp:docPr id="432549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0B27A" w14:textId="60095616" w:rsidR="000B4FAA" w:rsidRPr="000B4FAA" w:rsidRDefault="000B4FAA" w:rsidP="000B4FAA">
                            <w:pPr>
                              <w:spacing w:after="60" w:line="276" w:lineRule="auto"/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lt-LT"/>
                              </w:rPr>
                            </w:pPr>
                            <w:r w:rsidRPr="000B4FAA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lt-LT"/>
                              </w:rPr>
                              <w:t>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467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25pt;margin-top:4.95pt;width:165.6pt;height:4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" filled="f" stroked="f">
                <v:textbox>
                  <w:txbxContent>
                    <w:p w14:paraId="7A40B27A" w14:textId="60095616" w:rsidR="000B4FAA" w:rsidRPr="000B4FAA" w:rsidRDefault="000B4FAA" w:rsidP="000B4FAA">
                      <w:pPr>
                        <w:spacing w:after="60" w:line="276" w:lineRule="auto"/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lt-LT"/>
                        </w:rPr>
                      </w:pPr>
                      <w:r w:rsidRPr="000B4FAA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lt-LT"/>
                        </w:rPr>
                        <w:t>Programa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6AB1CEB" wp14:editId="451FAD27">
            <wp:simplePos x="0" y="0"/>
            <wp:positionH relativeFrom="column">
              <wp:posOffset>-1141095</wp:posOffset>
            </wp:positionH>
            <wp:positionV relativeFrom="paragraph">
              <wp:posOffset>-1133475</wp:posOffset>
            </wp:positionV>
            <wp:extent cx="7857309" cy="3055620"/>
            <wp:effectExtent l="0" t="0" r="0" b="0"/>
            <wp:wrapNone/>
            <wp:docPr id="896447166" name="Picture 8" descr="A person using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47166" name="Picture 8" descr="A person using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7309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49036" w14:textId="0A218050" w:rsidR="000B4FAA" w:rsidRDefault="000B4FAA" w:rsidP="000B4FAA">
      <w:pPr>
        <w:ind w:left="-1134"/>
        <w:rPr>
          <w:rFonts w:ascii="Ubuntu" w:hAnsi="Ubuntu" w:cs="Calibri"/>
          <w:b/>
          <w:bCs/>
          <w:sz w:val="20"/>
          <w:szCs w:val="20"/>
          <w:lang w:val="lt-LT"/>
        </w:rPr>
      </w:pPr>
    </w:p>
    <w:p w14:paraId="5570FD97" w14:textId="5EEB7E65" w:rsidR="000B4FAA" w:rsidRDefault="000B4FAA" w:rsidP="000B4FAA">
      <w:pPr>
        <w:ind w:left="-1134"/>
        <w:rPr>
          <w:rFonts w:ascii="Ubuntu" w:hAnsi="Ubuntu" w:cs="Calibri"/>
          <w:b/>
          <w:bCs/>
          <w:sz w:val="20"/>
          <w:szCs w:val="20"/>
          <w:lang w:val="lt-LT"/>
        </w:rPr>
      </w:pPr>
    </w:p>
    <w:p w14:paraId="7E811703" w14:textId="0602D58D" w:rsidR="000B4FAA" w:rsidRDefault="000B4FAA" w:rsidP="000B4FAA">
      <w:pPr>
        <w:ind w:left="-1134"/>
        <w:rPr>
          <w:rFonts w:ascii="Ubuntu" w:hAnsi="Ubuntu" w:cs="Calibri"/>
          <w:b/>
          <w:bCs/>
          <w:sz w:val="20"/>
          <w:szCs w:val="20"/>
          <w:lang w:val="lt-LT"/>
        </w:rPr>
      </w:pPr>
    </w:p>
    <w:p w14:paraId="3A992B71" w14:textId="1019E3C9" w:rsidR="000B4FAA" w:rsidRDefault="000B4FAA" w:rsidP="000B4FAA">
      <w:pPr>
        <w:ind w:left="-1134"/>
        <w:rPr>
          <w:rFonts w:ascii="Ubuntu" w:hAnsi="Ubuntu" w:cs="Calibri"/>
          <w:b/>
          <w:bCs/>
          <w:sz w:val="20"/>
          <w:szCs w:val="20"/>
          <w:lang w:val="lt-LT"/>
        </w:rPr>
      </w:pPr>
    </w:p>
    <w:p w14:paraId="0BB29303" w14:textId="4BB4857A" w:rsidR="000B4FAA" w:rsidRDefault="000B4FAA" w:rsidP="000B4FAA">
      <w:pPr>
        <w:ind w:left="-1134"/>
        <w:rPr>
          <w:rFonts w:ascii="Ubuntu" w:hAnsi="Ubuntu" w:cs="Calibri"/>
          <w:b/>
          <w:bCs/>
          <w:sz w:val="20"/>
          <w:szCs w:val="20"/>
          <w:lang w:val="lt-LT"/>
        </w:rPr>
      </w:pPr>
    </w:p>
    <w:p w14:paraId="18718103" w14:textId="6A26064D" w:rsidR="000B4FAA" w:rsidRDefault="007536A3" w:rsidP="002A6EAA">
      <w:pPr>
        <w:rPr>
          <w:rFonts w:ascii="Ubuntu" w:hAnsi="Ubuntu" w:cs="Calibri"/>
          <w:b/>
          <w:bCs/>
          <w:sz w:val="20"/>
          <w:szCs w:val="20"/>
          <w:lang w:val="lt-LT"/>
        </w:rPr>
      </w:pPr>
      <w:r w:rsidRPr="000B4FAA">
        <w:rPr>
          <w:rFonts w:ascii="Ubuntu" w:hAnsi="Ubuntu" w:cs="Calibri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EA0A8E" wp14:editId="279E2782">
                <wp:simplePos x="0" y="0"/>
                <wp:positionH relativeFrom="page">
                  <wp:align>left</wp:align>
                </wp:positionH>
                <wp:positionV relativeFrom="paragraph">
                  <wp:posOffset>330835</wp:posOffset>
                </wp:positionV>
                <wp:extent cx="8045450" cy="406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FB61" w14:textId="1D2CFE64" w:rsidR="000B4FAA" w:rsidRPr="004C03BA" w:rsidRDefault="003555EE" w:rsidP="000B4FAA">
                            <w:pPr>
                              <w:spacing w:after="60" w:line="276" w:lineRule="auto"/>
                              <w:rPr>
                                <w:rFonts w:ascii="Ubuntu" w:hAnsi="Ubuntu" w:cs="Calibr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lt-LT"/>
                              </w:rPr>
                              <w:t xml:space="preserve">Balandžio </w:t>
                            </w:r>
                            <w:r w:rsidR="00411693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28</w:t>
                            </w:r>
                            <w:r w:rsidR="008B5EB9" w:rsidRPr="00300251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38D7" w:rsidRPr="00300251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pt-PT"/>
                              </w:rPr>
                              <w:t xml:space="preserve">d. </w:t>
                            </w:r>
                            <w:r w:rsidR="0071657D" w:rsidRPr="00300251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pt-PT"/>
                              </w:rPr>
                              <w:t xml:space="preserve">, </w:t>
                            </w:r>
                            <w:r w:rsidR="00411693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lt-LT"/>
                              </w:rPr>
                              <w:t xml:space="preserve">antradienis, </w:t>
                            </w:r>
                            <w:proofErr w:type="spellStart"/>
                            <w:r w:rsidR="00411693" w:rsidRPr="00411693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Vilkaviškio</w:t>
                            </w:r>
                            <w:proofErr w:type="spellEnd"/>
                            <w:r w:rsidR="00411693" w:rsidRPr="00411693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11693" w:rsidRPr="00411693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rajono</w:t>
                            </w:r>
                            <w:proofErr w:type="spellEnd"/>
                            <w:r w:rsidR="00411693" w:rsidRPr="00411693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11693" w:rsidRPr="00411693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savivaldybės</w:t>
                            </w:r>
                            <w:proofErr w:type="spellEnd"/>
                            <w:r w:rsidR="00411693" w:rsidRPr="00411693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viešoji biblioteka</w:t>
                            </w:r>
                            <w:r w:rsidR="007D37DC" w:rsidRPr="00300251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4E47DA" w:rsidRPr="004E47DA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Sodų</w:t>
                            </w:r>
                            <w:proofErr w:type="spellEnd"/>
                            <w:r w:rsidR="004E47DA" w:rsidRPr="004E47DA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g. 1, </w:t>
                            </w:r>
                            <w:proofErr w:type="spellStart"/>
                            <w:r w:rsidR="004E47DA" w:rsidRPr="004E47DA">
                              <w:rPr>
                                <w:rFonts w:ascii="Ubuntu" w:hAnsi="Ubuntu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Vilkaviškis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A0A8E" id="_x0000_s1027" type="#_x0000_t202" style="position:absolute;margin-left:0;margin-top:26.05pt;width:633.5pt;height:3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" filled="f" stroked="f">
                <v:textbox>
                  <w:txbxContent>
                    <w:p w14:paraId="7C70FB61" w14:textId="1D2CFE64" w:rsidR="000B4FAA" w:rsidRPr="004C03BA" w:rsidRDefault="003555EE" w:rsidP="000B4FAA">
                      <w:pPr>
                        <w:spacing w:after="60" w:line="276" w:lineRule="auto"/>
                        <w:rPr>
                          <w:rFonts w:ascii="Ubuntu" w:hAnsi="Ubuntu" w:cs="Calibri"/>
                          <w:b/>
                          <w:bCs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lt-LT"/>
                        </w:rPr>
                        <w:t xml:space="preserve">Balandžio </w:t>
                      </w:r>
                      <w:r w:rsidR="00411693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28</w:t>
                      </w:r>
                      <w:r w:rsidR="008B5EB9" w:rsidRPr="00300251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F238D7" w:rsidRPr="00300251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pt-PT"/>
                        </w:rPr>
                        <w:t xml:space="preserve">d. </w:t>
                      </w:r>
                      <w:r w:rsidR="0071657D" w:rsidRPr="00300251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pt-PT"/>
                        </w:rPr>
                        <w:t xml:space="preserve">, </w:t>
                      </w:r>
                      <w:r w:rsidR="00411693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lt-LT"/>
                        </w:rPr>
                        <w:t xml:space="preserve">antradienis, </w:t>
                      </w:r>
                      <w:proofErr w:type="spellStart"/>
                      <w:r w:rsidR="00411693" w:rsidRPr="00411693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Vilkaviškio</w:t>
                      </w:r>
                      <w:proofErr w:type="spellEnd"/>
                      <w:r w:rsidR="00411693" w:rsidRPr="00411693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11693" w:rsidRPr="00411693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rajono</w:t>
                      </w:r>
                      <w:proofErr w:type="spellEnd"/>
                      <w:r w:rsidR="00411693" w:rsidRPr="00411693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11693" w:rsidRPr="00411693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savivaldybės</w:t>
                      </w:r>
                      <w:proofErr w:type="spellEnd"/>
                      <w:r w:rsidR="00411693" w:rsidRPr="00411693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viešoji biblioteka</w:t>
                      </w:r>
                      <w:r w:rsidR="007D37DC" w:rsidRPr="00300251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4E47DA" w:rsidRPr="004E47DA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Sodų</w:t>
                      </w:r>
                      <w:proofErr w:type="spellEnd"/>
                      <w:r w:rsidR="004E47DA" w:rsidRPr="004E47DA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g. 1, </w:t>
                      </w:r>
                      <w:proofErr w:type="spellStart"/>
                      <w:r w:rsidR="004E47DA" w:rsidRPr="004E47DA">
                        <w:rPr>
                          <w:rFonts w:ascii="Ubuntu" w:hAnsi="Ubuntu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Vilkaviškis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B4FAA">
        <w:rPr>
          <w:rFonts w:ascii="Ubuntu" w:hAnsi="Ubuntu" w:cs="Calibri"/>
          <w:b/>
          <w:bCs/>
          <w:noProof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3871A" wp14:editId="51B1B3C1">
                <wp:simplePos x="0" y="0"/>
                <wp:positionH relativeFrom="column">
                  <wp:posOffset>-1141095</wp:posOffset>
                </wp:positionH>
                <wp:positionV relativeFrom="paragraph">
                  <wp:posOffset>299085</wp:posOffset>
                </wp:positionV>
                <wp:extent cx="7955280" cy="347345"/>
                <wp:effectExtent l="0" t="0" r="7620" b="0"/>
                <wp:wrapNone/>
                <wp:docPr id="102037220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280" cy="347345"/>
                        </a:xfrm>
                        <a:prstGeom prst="rect">
                          <a:avLst/>
                        </a:prstGeom>
                        <a:solidFill>
                          <a:srgbClr val="FF710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62FD3" id="Rectangle 5" o:spid="_x0000_s1026" style="position:absolute;margin-left:-89.85pt;margin-top:23.55pt;width:626.4pt;height:2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" fillcolor="#ff710a" stroked="f" strokeweight="1pt"/>
            </w:pict>
          </mc:Fallback>
        </mc:AlternateContent>
      </w:r>
    </w:p>
    <w:p w14:paraId="0548900E" w14:textId="691D6316" w:rsidR="009A281B" w:rsidRDefault="009A281B" w:rsidP="00B01D8E">
      <w:pPr>
        <w:ind w:left="-1134"/>
        <w:jc w:val="both"/>
        <w:rPr>
          <w:rFonts w:ascii="Ubuntu" w:hAnsi="Ubuntu" w:cs="Calibri"/>
          <w:b/>
          <w:bCs/>
          <w:lang w:val="lt-LT"/>
        </w:rPr>
      </w:pPr>
      <w:bookmarkStart w:id="0" w:name="_Hlk169162251"/>
    </w:p>
    <w:p w14:paraId="7C1E99CF" w14:textId="71F12FEF" w:rsidR="0090744C" w:rsidRPr="0056372E" w:rsidRDefault="0095013F" w:rsidP="00B01D8E">
      <w:pPr>
        <w:ind w:left="-1134"/>
        <w:jc w:val="both"/>
        <w:rPr>
          <w:rFonts w:ascii="Ubuntu" w:hAnsi="Ubuntu" w:cs="Calibri"/>
          <w:b/>
          <w:bCs/>
          <w:sz w:val="24"/>
          <w:szCs w:val="24"/>
          <w:lang w:val="lt-LT"/>
        </w:rPr>
      </w:pP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 xml:space="preserve">Skaitmeninių įgūdžių lavinimo </w:t>
      </w:r>
      <w:r w:rsidR="0099383E" w:rsidRPr="0056372E">
        <w:rPr>
          <w:rFonts w:ascii="Ubuntu" w:hAnsi="Ubuntu" w:cs="Calibri"/>
          <w:b/>
          <w:bCs/>
          <w:sz w:val="24"/>
          <w:szCs w:val="24"/>
          <w:lang w:val="lt-LT"/>
        </w:rPr>
        <w:t>teorin</w:t>
      </w:r>
      <w:r w:rsidR="0059353F" w:rsidRPr="0056372E">
        <w:rPr>
          <w:rFonts w:ascii="Ubuntu" w:hAnsi="Ubuntu" w:cs="Calibri"/>
          <w:b/>
          <w:bCs/>
          <w:sz w:val="24"/>
          <w:szCs w:val="24"/>
          <w:lang w:val="lt-LT"/>
        </w:rPr>
        <w:t>ės paskaitos</w:t>
      </w:r>
      <w:r w:rsidR="0050683C" w:rsidRPr="0056372E">
        <w:rPr>
          <w:rFonts w:ascii="Ubuntu" w:hAnsi="Ubuntu" w:cs="Calibri"/>
          <w:b/>
          <w:bCs/>
          <w:sz w:val="24"/>
          <w:szCs w:val="24"/>
          <w:lang w:val="lt-LT"/>
        </w:rPr>
        <w:t xml:space="preserve">. </w:t>
      </w:r>
      <w:r w:rsidRPr="002D6643">
        <w:rPr>
          <w:rFonts w:ascii="Ubuntu" w:hAnsi="Ubuntu" w:cs="Calibri"/>
          <w:b/>
          <w:bCs/>
          <w:sz w:val="24"/>
          <w:szCs w:val="24"/>
          <w:lang w:val="lt-LT"/>
        </w:rPr>
        <w:t>Vieta:</w:t>
      </w:r>
      <w:r w:rsidR="00D4111A" w:rsidRPr="002D6643">
        <w:rPr>
          <w:rFonts w:ascii="Ubuntu" w:hAnsi="Ubuntu" w:cs="Calibri"/>
          <w:b/>
          <w:bCs/>
          <w:sz w:val="24"/>
          <w:szCs w:val="24"/>
          <w:lang w:val="lt-LT"/>
        </w:rPr>
        <w:t xml:space="preserve"> </w:t>
      </w:r>
      <w:r w:rsidR="00D4111A" w:rsidRPr="009D4948">
        <w:rPr>
          <w:rFonts w:ascii="Ubuntu" w:hAnsi="Ubuntu" w:cs="Calibri"/>
          <w:sz w:val="24"/>
          <w:szCs w:val="24"/>
          <w:lang w:val="lt-LT"/>
        </w:rPr>
        <w:t>salė</w:t>
      </w:r>
      <w:r w:rsidR="00B8102C" w:rsidRPr="009D4948">
        <w:rPr>
          <w:rFonts w:ascii="Ubuntu" w:hAnsi="Ubuntu" w:cs="Calibri"/>
          <w:sz w:val="24"/>
          <w:szCs w:val="24"/>
          <w:lang w:val="lt-LT"/>
        </w:rPr>
        <w:t>,</w:t>
      </w:r>
      <w:r w:rsidR="00B8102C" w:rsidRPr="004621E6">
        <w:rPr>
          <w:rFonts w:ascii="Ubuntu" w:hAnsi="Ubuntu" w:cs="Calibri"/>
          <w:sz w:val="24"/>
          <w:szCs w:val="24"/>
          <w:shd w:val="clear" w:color="auto" w:fill="FFFFFF" w:themeFill="background1"/>
          <w:lang w:val="lt-LT"/>
        </w:rPr>
        <w:t xml:space="preserve"> </w:t>
      </w:r>
      <w:r w:rsidR="004621E6" w:rsidRPr="00C41E0C">
        <w:rPr>
          <w:rFonts w:ascii="Ubuntu" w:hAnsi="Ubuntu" w:cs="Calibri"/>
          <w:sz w:val="24"/>
          <w:szCs w:val="24"/>
        </w:rPr>
        <w:t>1</w:t>
      </w:r>
      <w:r w:rsidR="00B8102C" w:rsidRPr="00C41E0C">
        <w:rPr>
          <w:rFonts w:ascii="Ubuntu" w:hAnsi="Ubuntu" w:cs="Calibri"/>
          <w:sz w:val="24"/>
          <w:szCs w:val="24"/>
          <w:lang w:val="lt-LT"/>
        </w:rPr>
        <w:t xml:space="preserve"> aukštas.</w:t>
      </w:r>
    </w:p>
    <w:p w14:paraId="6F75643D" w14:textId="623F827B" w:rsidR="00B01D8E" w:rsidRPr="0056372E" w:rsidRDefault="00B01D8E" w:rsidP="00B01D8E">
      <w:pPr>
        <w:ind w:left="-1134"/>
        <w:jc w:val="both"/>
        <w:rPr>
          <w:rFonts w:ascii="Ubuntu" w:hAnsi="Ubuntu" w:cs="Arial"/>
          <w:color w:val="000000" w:themeColor="text1"/>
        </w:rPr>
      </w:pPr>
      <w:r w:rsidRPr="0056372E">
        <w:rPr>
          <w:rFonts w:ascii="Ubuntu" w:hAnsi="Ubuntu" w:cs="Arial"/>
          <w:color w:val="000000" w:themeColor="text1"/>
          <w:lang w:val="lt-LT"/>
        </w:rPr>
        <w:t xml:space="preserve">Renginį </w:t>
      </w:r>
      <w:proofErr w:type="spellStart"/>
      <w:r w:rsidRPr="0056372E">
        <w:rPr>
          <w:rFonts w:ascii="Ubuntu" w:hAnsi="Ubuntu" w:cs="Arial"/>
          <w:color w:val="000000" w:themeColor="text1"/>
          <w:lang w:val="lt-LT"/>
        </w:rPr>
        <w:t>moderuoja</w:t>
      </w:r>
      <w:proofErr w:type="spellEnd"/>
      <w:r w:rsidRPr="0056372E">
        <w:rPr>
          <w:rFonts w:ascii="Ubuntu" w:hAnsi="Ubuntu" w:cs="Arial"/>
          <w:b/>
          <w:bCs/>
          <w:color w:val="000000" w:themeColor="text1"/>
          <w:lang w:val="lt-LT"/>
        </w:rPr>
        <w:t xml:space="preserve"> </w:t>
      </w:r>
      <w:r w:rsidRPr="0056372E">
        <w:rPr>
          <w:rFonts w:ascii="Ubuntu" w:hAnsi="Ubuntu" w:cs="Arial"/>
          <w:color w:val="000000" w:themeColor="text1"/>
          <w:lang w:val="lt-LT"/>
        </w:rPr>
        <w:t xml:space="preserve">Projekto „Nė vienas nėra pamirštas“ </w:t>
      </w:r>
      <w:proofErr w:type="spellStart"/>
      <w:r w:rsidRPr="0056372E">
        <w:rPr>
          <w:rFonts w:ascii="Ubuntu" w:hAnsi="Ubuntu" w:cs="Arial"/>
          <w:color w:val="000000" w:themeColor="text1"/>
        </w:rPr>
        <w:t>koordinatorė</w:t>
      </w:r>
      <w:proofErr w:type="spellEnd"/>
      <w:r w:rsidRPr="0056372E">
        <w:rPr>
          <w:rFonts w:ascii="Ubuntu" w:hAnsi="Ubuntu" w:cs="Arial"/>
          <w:color w:val="000000" w:themeColor="text1"/>
        </w:rPr>
        <w:t xml:space="preserve"> Gintarė Ribinskienė</w:t>
      </w:r>
    </w:p>
    <w:p w14:paraId="489CB828" w14:textId="1D63C20E" w:rsidR="00B8102C" w:rsidRPr="0056372E" w:rsidRDefault="00B8102C" w:rsidP="00B01D8E">
      <w:pPr>
        <w:ind w:left="-1134"/>
        <w:jc w:val="both"/>
        <w:rPr>
          <w:rFonts w:ascii="Ubuntu" w:hAnsi="Ubuntu" w:cs="Arial"/>
          <w:color w:val="000000" w:themeColor="text1"/>
          <w:sz w:val="24"/>
          <w:szCs w:val="24"/>
        </w:rPr>
      </w:pPr>
    </w:p>
    <w:p w14:paraId="2E92E050" w14:textId="03FE1C06" w:rsidR="00F82F26" w:rsidRPr="00F82F26" w:rsidRDefault="001560F9" w:rsidP="00F82F26">
      <w:pPr>
        <w:ind w:left="-1134"/>
        <w:rPr>
          <w:rFonts w:ascii="Ubuntu" w:hAnsi="Ubuntu" w:cs="Calibri"/>
          <w:sz w:val="24"/>
          <w:szCs w:val="24"/>
        </w:rPr>
      </w:pPr>
      <w:r w:rsidRPr="00F82F26">
        <w:rPr>
          <w:rFonts w:ascii="Ubuntu" w:hAnsi="Ubuntu" w:cs="Calibri"/>
          <w:b/>
          <w:bCs/>
          <w:sz w:val="24"/>
          <w:szCs w:val="24"/>
        </w:rPr>
        <w:t>1</w:t>
      </w:r>
      <w:r w:rsidR="009A281B" w:rsidRPr="00F82F26">
        <w:rPr>
          <w:rFonts w:ascii="Ubuntu" w:hAnsi="Ubuntu" w:cs="Calibri"/>
          <w:b/>
          <w:bCs/>
          <w:sz w:val="24"/>
          <w:szCs w:val="24"/>
        </w:rPr>
        <w:t>1</w:t>
      </w:r>
      <w:r w:rsidRPr="00F82F26">
        <w:rPr>
          <w:rFonts w:ascii="Ubuntu" w:hAnsi="Ubuntu" w:cs="Calibri"/>
          <w:b/>
          <w:bCs/>
          <w:sz w:val="24"/>
          <w:szCs w:val="24"/>
        </w:rPr>
        <w:t>.</w:t>
      </w:r>
      <w:r w:rsidR="009A281B" w:rsidRPr="00F82F26">
        <w:rPr>
          <w:rFonts w:ascii="Ubuntu" w:hAnsi="Ubuntu" w:cs="Calibri"/>
          <w:b/>
          <w:bCs/>
          <w:sz w:val="24"/>
          <w:szCs w:val="24"/>
        </w:rPr>
        <w:t>00</w:t>
      </w:r>
      <w:r w:rsidR="00395C67" w:rsidRPr="00F82F26">
        <w:rPr>
          <w:rFonts w:ascii="Ubuntu" w:hAnsi="Ubuntu" w:cs="Calibri"/>
          <w:b/>
          <w:bCs/>
          <w:sz w:val="24"/>
          <w:szCs w:val="24"/>
        </w:rPr>
        <w:t xml:space="preserve"> </w:t>
      </w:r>
      <w:r w:rsidRPr="00F82F26">
        <w:rPr>
          <w:rFonts w:ascii="Ubuntu" w:hAnsi="Ubuntu" w:cs="Calibri"/>
          <w:b/>
          <w:bCs/>
          <w:sz w:val="24"/>
          <w:szCs w:val="24"/>
        </w:rPr>
        <w:t>–</w:t>
      </w:r>
      <w:r w:rsidR="00785702" w:rsidRPr="00F82F26">
        <w:rPr>
          <w:rFonts w:ascii="Ubuntu" w:hAnsi="Ubuntu" w:cs="Calibri"/>
          <w:b/>
          <w:bCs/>
          <w:sz w:val="24"/>
          <w:szCs w:val="24"/>
        </w:rPr>
        <w:t xml:space="preserve"> </w:t>
      </w:r>
      <w:r w:rsidRPr="00F82F26">
        <w:rPr>
          <w:rFonts w:ascii="Ubuntu" w:hAnsi="Ubuntu" w:cs="Calibri"/>
          <w:b/>
          <w:bCs/>
          <w:sz w:val="24"/>
          <w:szCs w:val="24"/>
        </w:rPr>
        <w:t>1</w:t>
      </w:r>
      <w:r w:rsidR="009A281B" w:rsidRPr="00F82F26">
        <w:rPr>
          <w:rFonts w:ascii="Ubuntu" w:hAnsi="Ubuntu" w:cs="Calibri"/>
          <w:b/>
          <w:bCs/>
          <w:sz w:val="24"/>
          <w:szCs w:val="24"/>
        </w:rPr>
        <w:t>2</w:t>
      </w:r>
      <w:r w:rsidRPr="00F82F26">
        <w:rPr>
          <w:rFonts w:ascii="Ubuntu" w:hAnsi="Ubuntu" w:cs="Calibri"/>
          <w:b/>
          <w:bCs/>
          <w:sz w:val="24"/>
          <w:szCs w:val="24"/>
        </w:rPr>
        <w:t>.</w:t>
      </w:r>
      <w:r w:rsidR="009A281B" w:rsidRPr="00F82F26">
        <w:rPr>
          <w:rFonts w:ascii="Ubuntu" w:hAnsi="Ubuntu" w:cs="Calibri"/>
          <w:b/>
          <w:bCs/>
          <w:sz w:val="24"/>
          <w:szCs w:val="24"/>
        </w:rPr>
        <w:t>00</w:t>
      </w:r>
      <w:r w:rsidRPr="00F82F26">
        <w:rPr>
          <w:rFonts w:ascii="Ubuntu" w:hAnsi="Ubuntu" w:cs="Calibri"/>
          <w:b/>
          <w:bCs/>
          <w:sz w:val="24"/>
          <w:szCs w:val="24"/>
        </w:rPr>
        <w:t xml:space="preserve"> val.</w:t>
      </w:r>
      <w:r w:rsidR="00F82F26" w:rsidRPr="00F82F26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F82F26" w:rsidRPr="00F82F26">
        <w:rPr>
          <w:rFonts w:ascii="Ubuntu" w:hAnsi="Ubuntu" w:cs="Calibri"/>
          <w:sz w:val="24"/>
          <w:szCs w:val="24"/>
        </w:rPr>
        <w:t>eNotaras</w:t>
      </w:r>
      <w:proofErr w:type="spellEnd"/>
      <w:r w:rsidR="00F82F26" w:rsidRPr="00F82F26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F82F26" w:rsidRPr="00F82F26">
        <w:rPr>
          <w:rFonts w:ascii="Ubuntu" w:hAnsi="Ubuntu" w:cs="Calibri"/>
          <w:sz w:val="24"/>
          <w:szCs w:val="24"/>
        </w:rPr>
        <w:t>informacinė</w:t>
      </w:r>
      <w:proofErr w:type="spellEnd"/>
      <w:r w:rsidR="00F82F26" w:rsidRPr="00F82F26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F82F26" w:rsidRPr="00F82F26">
        <w:rPr>
          <w:rFonts w:ascii="Ubuntu" w:hAnsi="Ubuntu" w:cs="Calibri"/>
          <w:sz w:val="24"/>
          <w:szCs w:val="24"/>
        </w:rPr>
        <w:t>sistema</w:t>
      </w:r>
      <w:proofErr w:type="spellEnd"/>
      <w:r w:rsidR="00F82F26" w:rsidRPr="00F82F26">
        <w:rPr>
          <w:rFonts w:ascii="Ubuntu" w:hAnsi="Ubuntu" w:cs="Calibri"/>
          <w:sz w:val="24"/>
          <w:szCs w:val="24"/>
        </w:rPr>
        <w:t xml:space="preserve"> – </w:t>
      </w:r>
      <w:proofErr w:type="spellStart"/>
      <w:r w:rsidR="00F82F26" w:rsidRPr="00F82F26">
        <w:rPr>
          <w:rFonts w:ascii="Ubuntu" w:hAnsi="Ubuntu" w:cs="Calibri"/>
          <w:sz w:val="24"/>
          <w:szCs w:val="24"/>
        </w:rPr>
        <w:t>praktiniai</w:t>
      </w:r>
      <w:proofErr w:type="spellEnd"/>
      <w:r w:rsidR="00F82F26" w:rsidRPr="00F82F26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F82F26" w:rsidRPr="00F82F26">
        <w:rPr>
          <w:rFonts w:ascii="Ubuntu" w:hAnsi="Ubuntu" w:cs="Calibri"/>
          <w:sz w:val="24"/>
          <w:szCs w:val="24"/>
        </w:rPr>
        <w:t>žingsniai</w:t>
      </w:r>
      <w:proofErr w:type="spellEnd"/>
      <w:r w:rsidR="00F82F26" w:rsidRPr="00F82F26">
        <w:rPr>
          <w:rFonts w:ascii="Ubuntu" w:hAnsi="Ubuntu" w:cs="Calibri"/>
          <w:sz w:val="24"/>
          <w:szCs w:val="24"/>
        </w:rPr>
        <w:t xml:space="preserve"> ir </w:t>
      </w:r>
      <w:proofErr w:type="spellStart"/>
      <w:r w:rsidR="00F82F26" w:rsidRPr="00F82F26">
        <w:rPr>
          <w:rFonts w:ascii="Ubuntu" w:hAnsi="Ubuntu" w:cs="Calibri"/>
          <w:sz w:val="24"/>
          <w:szCs w:val="24"/>
        </w:rPr>
        <w:t>daug</w:t>
      </w:r>
      <w:proofErr w:type="spellEnd"/>
      <w:r w:rsidR="00F82F26" w:rsidRPr="00F82F26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F82F26" w:rsidRPr="00F82F26">
        <w:rPr>
          <w:rFonts w:ascii="Ubuntu" w:hAnsi="Ubuntu" w:cs="Calibri"/>
          <w:sz w:val="24"/>
          <w:szCs w:val="24"/>
        </w:rPr>
        <w:t>patarimų</w:t>
      </w:r>
      <w:proofErr w:type="spellEnd"/>
      <w:r w:rsidR="00F82F26">
        <w:rPr>
          <w:rFonts w:ascii="Ubuntu" w:hAnsi="Ubuntu" w:cs="Calibri"/>
          <w:sz w:val="24"/>
          <w:szCs w:val="24"/>
        </w:rPr>
        <w:t xml:space="preserve"> </w:t>
      </w:r>
      <w:proofErr w:type="gramStart"/>
      <w:r w:rsidR="005A3539" w:rsidRPr="0056372E">
        <w:rPr>
          <w:rFonts w:ascii="Ubuntu" w:hAnsi="Ubuntu" w:cs="Calibri"/>
          <w:sz w:val="24"/>
          <w:szCs w:val="24"/>
          <w:lang w:val="lt-LT"/>
        </w:rPr>
        <w:t xml:space="preserve">| </w:t>
      </w:r>
      <w:r w:rsidR="005A3539">
        <w:rPr>
          <w:rFonts w:ascii="Ubuntu" w:hAnsi="Ubuntu" w:cs="Calibri"/>
          <w:sz w:val="24"/>
          <w:szCs w:val="24"/>
          <w:lang w:val="lt-LT"/>
        </w:rPr>
        <w:t xml:space="preserve"> </w:t>
      </w:r>
      <w:r w:rsidR="00C411DC">
        <w:rPr>
          <w:rFonts w:ascii="Ubuntu" w:hAnsi="Ubuntu" w:cs="Calibri"/>
          <w:sz w:val="24"/>
          <w:szCs w:val="24"/>
          <w:lang w:val="lt-LT"/>
        </w:rPr>
        <w:t>N</w:t>
      </w:r>
      <w:r w:rsidR="005A3539">
        <w:rPr>
          <w:rFonts w:ascii="Ubuntu" w:hAnsi="Ubuntu" w:cs="Calibri"/>
          <w:sz w:val="24"/>
          <w:szCs w:val="24"/>
          <w:lang w:val="lt-LT"/>
        </w:rPr>
        <w:t>otaras</w:t>
      </w:r>
      <w:proofErr w:type="gramEnd"/>
      <w:r w:rsidR="005A3539">
        <w:rPr>
          <w:rFonts w:ascii="Ubuntu" w:hAnsi="Ubuntu" w:cs="Calibri"/>
          <w:sz w:val="24"/>
          <w:szCs w:val="24"/>
          <w:lang w:val="lt-LT"/>
        </w:rPr>
        <w:t xml:space="preserve"> </w:t>
      </w:r>
      <w:r w:rsidR="005A3539" w:rsidRPr="005A3539">
        <w:rPr>
          <w:rFonts w:ascii="Ubuntu" w:hAnsi="Ubuntu" w:cs="Calibri"/>
          <w:sz w:val="24"/>
          <w:szCs w:val="24"/>
        </w:rPr>
        <w:t>Paulius Jurkauskis</w:t>
      </w:r>
      <w:r w:rsidR="00C411DC" w:rsidRPr="00C411DC">
        <w:rPr>
          <w:rFonts w:ascii="Ubuntu" w:hAnsi="Ubuntu" w:cs="Calibri"/>
          <w:sz w:val="24"/>
          <w:szCs w:val="24"/>
        </w:rPr>
        <w:t xml:space="preserve">, </w:t>
      </w:r>
      <w:proofErr w:type="spellStart"/>
      <w:r w:rsidR="00C411DC" w:rsidRPr="00C411DC">
        <w:rPr>
          <w:rFonts w:ascii="Ubuntu" w:hAnsi="Ubuntu" w:cs="Calibri"/>
          <w:sz w:val="24"/>
          <w:szCs w:val="24"/>
        </w:rPr>
        <w:t>Taurages</w:t>
      </w:r>
      <w:proofErr w:type="spellEnd"/>
      <w:r w:rsidR="00C411DC" w:rsidRPr="00C411DC">
        <w:rPr>
          <w:rFonts w:ascii="Ubuntu" w:hAnsi="Ubuntu" w:cs="Calibri"/>
          <w:sz w:val="24"/>
          <w:szCs w:val="24"/>
        </w:rPr>
        <w:t xml:space="preserve"> 3-iasis </w:t>
      </w:r>
      <w:proofErr w:type="spellStart"/>
      <w:r w:rsidR="00C411DC" w:rsidRPr="00C411DC">
        <w:rPr>
          <w:rFonts w:ascii="Ubuntu" w:hAnsi="Ubuntu" w:cs="Calibri"/>
          <w:sz w:val="24"/>
          <w:szCs w:val="24"/>
        </w:rPr>
        <w:t>notaro</w:t>
      </w:r>
      <w:proofErr w:type="spellEnd"/>
      <w:r w:rsidR="00C411DC" w:rsidRPr="00C411DC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C411DC" w:rsidRPr="00C411DC">
        <w:rPr>
          <w:rFonts w:ascii="Ubuntu" w:hAnsi="Ubuntu" w:cs="Calibri"/>
          <w:sz w:val="24"/>
          <w:szCs w:val="24"/>
        </w:rPr>
        <w:t>biuras</w:t>
      </w:r>
      <w:proofErr w:type="spellEnd"/>
    </w:p>
    <w:p w14:paraId="14000F63" w14:textId="094B8FF3" w:rsidR="00AF63F7" w:rsidRPr="00BA37E8" w:rsidRDefault="00BA37E8" w:rsidP="0052584F">
      <w:pPr>
        <w:ind w:left="-1134"/>
        <w:jc w:val="both"/>
        <w:rPr>
          <w:rFonts w:ascii="Ubuntu" w:hAnsi="Ubuntu" w:cs="Calibri"/>
          <w:sz w:val="24"/>
          <w:szCs w:val="24"/>
          <w:lang w:val="lt-LT"/>
        </w:rPr>
      </w:pP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>12.</w:t>
      </w:r>
      <w:r w:rsidRPr="0056372E">
        <w:rPr>
          <w:rFonts w:ascii="Ubuntu" w:hAnsi="Ubuntu" w:cs="Calibri"/>
          <w:b/>
          <w:bCs/>
          <w:sz w:val="24"/>
          <w:szCs w:val="24"/>
        </w:rPr>
        <w:t>00</w:t>
      </w: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 xml:space="preserve"> – 13.00 val.</w:t>
      </w:r>
      <w:r>
        <w:rPr>
          <w:rFonts w:ascii="Ubuntu" w:hAnsi="Ubuntu" w:cs="Calibri"/>
          <w:b/>
          <w:bCs/>
          <w:sz w:val="24"/>
          <w:szCs w:val="24"/>
          <w:lang w:val="lt-LT"/>
        </w:rPr>
        <w:t xml:space="preserve"> </w:t>
      </w:r>
      <w:proofErr w:type="spellStart"/>
      <w:r w:rsidR="004401A5" w:rsidRPr="003C2A02">
        <w:rPr>
          <w:rFonts w:ascii="Ubuntu" w:hAnsi="Ubuntu" w:cs="Calibri"/>
          <w:sz w:val="24"/>
          <w:szCs w:val="24"/>
        </w:rPr>
        <w:t>Skambutis</w:t>
      </w:r>
      <w:proofErr w:type="spellEnd"/>
      <w:r w:rsidR="004401A5" w:rsidRPr="003C2A02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4401A5" w:rsidRPr="003C2A02">
        <w:rPr>
          <w:rFonts w:ascii="Ubuntu" w:hAnsi="Ubuntu" w:cs="Calibri"/>
          <w:sz w:val="24"/>
          <w:szCs w:val="24"/>
        </w:rPr>
        <w:t>tikras</w:t>
      </w:r>
      <w:proofErr w:type="spellEnd"/>
      <w:r w:rsidR="004401A5" w:rsidRPr="003C2A02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4401A5" w:rsidRPr="003C2A02">
        <w:rPr>
          <w:rFonts w:ascii="Ubuntu" w:hAnsi="Ubuntu" w:cs="Calibri"/>
          <w:sz w:val="24"/>
          <w:szCs w:val="24"/>
        </w:rPr>
        <w:t>ar</w:t>
      </w:r>
      <w:proofErr w:type="spellEnd"/>
      <w:r w:rsidR="004401A5" w:rsidRPr="003C2A02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4401A5" w:rsidRPr="003C2A02">
        <w:rPr>
          <w:rFonts w:ascii="Ubuntu" w:hAnsi="Ubuntu" w:cs="Calibri"/>
          <w:sz w:val="24"/>
          <w:szCs w:val="24"/>
        </w:rPr>
        <w:t>pinklės</w:t>
      </w:r>
      <w:proofErr w:type="spellEnd"/>
      <w:r w:rsidR="004401A5" w:rsidRPr="003C2A02">
        <w:rPr>
          <w:rFonts w:ascii="Ubuntu" w:hAnsi="Ubuntu" w:cs="Calibri"/>
          <w:sz w:val="24"/>
          <w:szCs w:val="24"/>
        </w:rPr>
        <w:t xml:space="preserve">? Kaip </w:t>
      </w:r>
      <w:proofErr w:type="spellStart"/>
      <w:r w:rsidR="004401A5" w:rsidRPr="003C2A02">
        <w:rPr>
          <w:rFonts w:ascii="Ubuntu" w:hAnsi="Ubuntu" w:cs="Calibri"/>
          <w:sz w:val="24"/>
          <w:szCs w:val="24"/>
        </w:rPr>
        <w:t>neatiduoti</w:t>
      </w:r>
      <w:proofErr w:type="spellEnd"/>
      <w:r w:rsidR="004401A5" w:rsidRPr="003C2A02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4401A5" w:rsidRPr="003C2A02">
        <w:rPr>
          <w:rFonts w:ascii="Ubuntu" w:hAnsi="Ubuntu" w:cs="Calibri"/>
          <w:sz w:val="24"/>
          <w:szCs w:val="24"/>
        </w:rPr>
        <w:t>savo</w:t>
      </w:r>
      <w:proofErr w:type="spellEnd"/>
      <w:r w:rsidR="004401A5" w:rsidRPr="003C2A02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4401A5" w:rsidRPr="003C2A02">
        <w:rPr>
          <w:rFonts w:ascii="Ubuntu" w:hAnsi="Ubuntu" w:cs="Calibri"/>
          <w:sz w:val="24"/>
          <w:szCs w:val="24"/>
        </w:rPr>
        <w:t>pinigų</w:t>
      </w:r>
      <w:proofErr w:type="spellEnd"/>
      <w:r w:rsidR="004401A5" w:rsidRPr="003C2A02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4401A5" w:rsidRPr="003C2A02">
        <w:rPr>
          <w:rFonts w:ascii="Ubuntu" w:hAnsi="Ubuntu" w:cs="Calibri"/>
          <w:sz w:val="24"/>
          <w:szCs w:val="24"/>
        </w:rPr>
        <w:t>sukčiams</w:t>
      </w:r>
      <w:proofErr w:type="spellEnd"/>
      <w:r>
        <w:rPr>
          <w:rFonts w:ascii="Ubuntu" w:hAnsi="Ubuntu" w:cs="Calibri"/>
          <w:sz w:val="24"/>
          <w:szCs w:val="24"/>
        </w:rPr>
        <w:t xml:space="preserve"> </w:t>
      </w:r>
      <w:r w:rsidRPr="0056372E">
        <w:rPr>
          <w:rFonts w:ascii="Ubuntu" w:hAnsi="Ubuntu" w:cs="Calibri"/>
          <w:sz w:val="24"/>
          <w:szCs w:val="24"/>
          <w:lang w:val="lt-LT"/>
        </w:rPr>
        <w:t xml:space="preserve">| </w:t>
      </w:r>
      <w:r w:rsidR="004401A5" w:rsidRPr="00DD1F90">
        <w:rPr>
          <w:rFonts w:ascii="Ubuntu" w:hAnsi="Ubuntu" w:cs="Calibri"/>
          <w:sz w:val="24"/>
          <w:szCs w:val="24"/>
        </w:rPr>
        <w:t xml:space="preserve">Lietuvos </w:t>
      </w:r>
      <w:proofErr w:type="spellStart"/>
      <w:r w:rsidR="004401A5" w:rsidRPr="00DD1F90">
        <w:rPr>
          <w:rFonts w:ascii="Ubuntu" w:hAnsi="Ubuntu" w:cs="Calibri"/>
          <w:sz w:val="24"/>
          <w:szCs w:val="24"/>
        </w:rPr>
        <w:t>banko</w:t>
      </w:r>
      <w:proofErr w:type="spellEnd"/>
      <w:r w:rsidR="004401A5" w:rsidRPr="00DD1F90">
        <w:rPr>
          <w:rFonts w:ascii="Ubuntu" w:hAnsi="Ubuntu" w:cs="Calibri"/>
          <w:sz w:val="24"/>
          <w:szCs w:val="24"/>
        </w:rPr>
        <w:t xml:space="preserve"> </w:t>
      </w:r>
      <w:proofErr w:type="spellStart"/>
      <w:r w:rsidR="004401A5" w:rsidRPr="00BA37E8">
        <w:rPr>
          <w:rFonts w:ascii="Ubuntu" w:hAnsi="Ubuntu" w:cs="Calibri"/>
          <w:sz w:val="24"/>
          <w:szCs w:val="24"/>
        </w:rPr>
        <w:t>ekspertė</w:t>
      </w:r>
      <w:proofErr w:type="spellEnd"/>
      <w:r w:rsidR="004401A5" w:rsidRPr="00BA37E8">
        <w:rPr>
          <w:rFonts w:ascii="Ubuntu" w:hAnsi="Ubuntu" w:cs="Calibri"/>
          <w:sz w:val="24"/>
          <w:szCs w:val="24"/>
          <w:lang w:val="lt-LT"/>
        </w:rPr>
        <w:t xml:space="preserve"> </w:t>
      </w:r>
      <w:r w:rsidRPr="00BA37E8">
        <w:rPr>
          <w:rFonts w:ascii="Ubuntu" w:hAnsi="Ubuntu" w:cs="Calibri"/>
          <w:sz w:val="24"/>
          <w:szCs w:val="24"/>
          <w:lang w:val="lt-LT"/>
        </w:rPr>
        <w:t>Gražina Krivkienė</w:t>
      </w:r>
    </w:p>
    <w:p w14:paraId="3731E5D4" w14:textId="62730E29" w:rsidR="00BF2A39" w:rsidRDefault="00BF2A39" w:rsidP="00BA37E8">
      <w:pPr>
        <w:jc w:val="both"/>
        <w:rPr>
          <w:rFonts w:ascii="Ubuntu" w:hAnsi="Ubuntu" w:cs="Calibri"/>
          <w:color w:val="000000" w:themeColor="text1"/>
          <w:sz w:val="24"/>
          <w:szCs w:val="24"/>
          <w:lang w:val="lt-LT"/>
        </w:rPr>
      </w:pPr>
    </w:p>
    <w:p w14:paraId="611A2328" w14:textId="313138C1" w:rsidR="00F62A4D" w:rsidRDefault="00F62A4D" w:rsidP="00F62A4D">
      <w:pPr>
        <w:ind w:left="-1134"/>
        <w:jc w:val="both"/>
        <w:rPr>
          <w:rFonts w:ascii="Ubuntu" w:hAnsi="Ubuntu" w:cs="Calibri"/>
          <w:color w:val="000000" w:themeColor="text1"/>
          <w:sz w:val="24"/>
          <w:szCs w:val="24"/>
          <w:lang w:val="lt-LT"/>
        </w:rPr>
      </w:pPr>
      <w:r w:rsidRPr="0056372E">
        <w:rPr>
          <w:rFonts w:ascii="Ubuntu" w:hAnsi="Ubuntu" w:cs="Calibri"/>
          <w:b/>
          <w:bCs/>
          <w:color w:val="000000" w:themeColor="text1"/>
          <w:sz w:val="24"/>
          <w:szCs w:val="24"/>
          <w:lang w:val="lt-LT"/>
        </w:rPr>
        <w:t>Skaitmeninių įgūdžių lavinimo dirbtuvės</w:t>
      </w:r>
      <w:r w:rsidRPr="0056372E">
        <w:rPr>
          <w:rFonts w:ascii="Ubuntu" w:hAnsi="Ubuntu" w:cs="Calibri"/>
          <w:sz w:val="24"/>
          <w:szCs w:val="24"/>
          <w:lang w:val="lt-LT"/>
        </w:rPr>
        <w:t>.</w:t>
      </w:r>
      <w:r w:rsidRPr="0056372E">
        <w:rPr>
          <w:rFonts w:ascii="Ubuntu" w:hAnsi="Ubuntu" w:cs="Calibri"/>
          <w:b/>
          <w:bCs/>
          <w:color w:val="000000" w:themeColor="text1"/>
          <w:sz w:val="24"/>
          <w:szCs w:val="24"/>
          <w:lang w:val="lt-LT"/>
        </w:rPr>
        <w:t xml:space="preserve"> Vieta: </w:t>
      </w:r>
      <w:r w:rsidRPr="009D4948">
        <w:rPr>
          <w:rFonts w:ascii="Ubuntu" w:hAnsi="Ubuntu" w:cs="Calibri"/>
          <w:color w:val="000000" w:themeColor="text1"/>
          <w:sz w:val="24"/>
          <w:szCs w:val="24"/>
          <w:shd w:val="clear" w:color="auto" w:fill="FFFFFF" w:themeFill="background1"/>
          <w:lang w:val="lt-LT"/>
        </w:rPr>
        <w:t xml:space="preserve">kompiuterių klasė, </w:t>
      </w:r>
      <w:r w:rsidR="00C41E0C">
        <w:rPr>
          <w:rFonts w:ascii="Ubuntu" w:hAnsi="Ubuntu" w:cs="Calibri"/>
          <w:color w:val="000000" w:themeColor="text1"/>
          <w:sz w:val="24"/>
          <w:szCs w:val="24"/>
          <w:shd w:val="clear" w:color="auto" w:fill="FFFFFF" w:themeFill="background1"/>
          <w:lang w:val="lt-LT"/>
        </w:rPr>
        <w:t>2</w:t>
      </w:r>
      <w:r w:rsidRPr="00C41E0C">
        <w:rPr>
          <w:rFonts w:ascii="Ubuntu" w:hAnsi="Ubuntu" w:cs="Calibri"/>
          <w:color w:val="000000" w:themeColor="text1"/>
          <w:sz w:val="24"/>
          <w:szCs w:val="24"/>
          <w:shd w:val="clear" w:color="auto" w:fill="FFFFFF" w:themeFill="background1"/>
        </w:rPr>
        <w:t xml:space="preserve"> auk</w:t>
      </w:r>
      <w:proofErr w:type="spellStart"/>
      <w:r w:rsidRPr="00C41E0C">
        <w:rPr>
          <w:rFonts w:ascii="Ubuntu" w:hAnsi="Ubuntu" w:cs="Calibri"/>
          <w:color w:val="000000" w:themeColor="text1"/>
          <w:sz w:val="24"/>
          <w:szCs w:val="24"/>
          <w:shd w:val="clear" w:color="auto" w:fill="FFFFFF" w:themeFill="background1"/>
          <w:lang w:val="lt-LT"/>
        </w:rPr>
        <w:t>štas</w:t>
      </w:r>
      <w:proofErr w:type="spellEnd"/>
      <w:r w:rsidRPr="00C41E0C">
        <w:rPr>
          <w:rFonts w:ascii="Ubuntu" w:hAnsi="Ubuntu" w:cs="Calibri"/>
          <w:color w:val="000000" w:themeColor="text1"/>
          <w:sz w:val="24"/>
          <w:szCs w:val="24"/>
          <w:shd w:val="clear" w:color="auto" w:fill="FFFFFF" w:themeFill="background1"/>
          <w:lang w:val="lt-LT"/>
        </w:rPr>
        <w:t>.</w:t>
      </w:r>
    </w:p>
    <w:p w14:paraId="3DCCFC81" w14:textId="77777777" w:rsidR="00913FBF" w:rsidRPr="00BF2A39" w:rsidRDefault="00913FBF" w:rsidP="00BA37E8">
      <w:pPr>
        <w:jc w:val="both"/>
        <w:rPr>
          <w:rFonts w:ascii="Ubuntu" w:hAnsi="Ubuntu" w:cs="Calibri"/>
          <w:color w:val="000000" w:themeColor="text1"/>
          <w:sz w:val="24"/>
          <w:szCs w:val="24"/>
          <w:lang w:val="lt-LT"/>
        </w:rPr>
      </w:pPr>
    </w:p>
    <w:p w14:paraId="21BA5546" w14:textId="0DFA6D40" w:rsidR="004F09FC" w:rsidRPr="009169C2" w:rsidRDefault="0095013F" w:rsidP="009169C2">
      <w:pPr>
        <w:ind w:left="-1134"/>
        <w:jc w:val="both"/>
        <w:rPr>
          <w:rFonts w:ascii="Ubuntu" w:hAnsi="Ubuntu" w:cs="Calibri"/>
          <w:sz w:val="24"/>
          <w:szCs w:val="24"/>
          <w:lang w:val="lt-LT"/>
        </w:rPr>
      </w:pP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>1</w:t>
      </w:r>
      <w:r w:rsidR="007305A3" w:rsidRPr="0056372E">
        <w:rPr>
          <w:rFonts w:ascii="Ubuntu" w:hAnsi="Ubuntu" w:cs="Calibri"/>
          <w:b/>
          <w:bCs/>
          <w:sz w:val="24"/>
          <w:szCs w:val="24"/>
        </w:rPr>
        <w:t>1</w:t>
      </w: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>.</w:t>
      </w:r>
      <w:r w:rsidR="005325BD" w:rsidRPr="0056372E">
        <w:rPr>
          <w:rFonts w:ascii="Ubuntu" w:hAnsi="Ubuntu" w:cs="Calibri"/>
          <w:b/>
          <w:bCs/>
          <w:sz w:val="24"/>
          <w:szCs w:val="24"/>
          <w:lang w:val="lt-LT"/>
        </w:rPr>
        <w:t>0</w:t>
      </w: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>0</w:t>
      </w:r>
      <w:r w:rsidR="00395C67" w:rsidRPr="0056372E">
        <w:rPr>
          <w:rFonts w:ascii="Ubuntu" w:hAnsi="Ubuntu" w:cs="Calibri"/>
          <w:b/>
          <w:bCs/>
          <w:sz w:val="24"/>
          <w:szCs w:val="24"/>
          <w:lang w:val="lt-LT"/>
        </w:rPr>
        <w:t xml:space="preserve"> </w:t>
      </w: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>–</w:t>
      </w:r>
      <w:r w:rsidR="002130BA" w:rsidRPr="0056372E">
        <w:rPr>
          <w:rFonts w:ascii="Ubuntu" w:hAnsi="Ubuntu" w:cs="Calibri"/>
          <w:b/>
          <w:bCs/>
          <w:sz w:val="24"/>
          <w:szCs w:val="24"/>
          <w:lang w:val="lt-LT"/>
        </w:rPr>
        <w:t xml:space="preserve"> </w:t>
      </w: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>1</w:t>
      </w:r>
      <w:r w:rsidR="007305A3" w:rsidRPr="0056372E">
        <w:rPr>
          <w:rFonts w:ascii="Ubuntu" w:hAnsi="Ubuntu" w:cs="Calibri"/>
          <w:b/>
          <w:bCs/>
          <w:sz w:val="24"/>
          <w:szCs w:val="24"/>
        </w:rPr>
        <w:t>2</w:t>
      </w: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>.</w:t>
      </w:r>
      <w:r w:rsidR="0021157E" w:rsidRPr="0056372E">
        <w:rPr>
          <w:rFonts w:ascii="Ubuntu" w:hAnsi="Ubuntu" w:cs="Calibri"/>
          <w:b/>
          <w:bCs/>
          <w:sz w:val="24"/>
          <w:szCs w:val="24"/>
          <w:lang w:val="lt-LT"/>
        </w:rPr>
        <w:t>00</w:t>
      </w: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 xml:space="preserve"> val.</w:t>
      </w:r>
      <w:r w:rsidR="006106E2" w:rsidRPr="0056372E">
        <w:rPr>
          <w:rFonts w:ascii="Ubuntu" w:hAnsi="Ubuntu" w:cs="Calibri"/>
          <w:b/>
          <w:bCs/>
          <w:sz w:val="24"/>
          <w:szCs w:val="24"/>
          <w:lang w:val="lt-LT"/>
        </w:rPr>
        <w:t xml:space="preserve"> </w:t>
      </w:r>
      <w:r w:rsidR="009169C2" w:rsidRPr="00E2237E">
        <w:rPr>
          <w:rFonts w:ascii="Ubuntu" w:hAnsi="Ubuntu" w:cs="Calibri"/>
          <w:sz w:val="24"/>
          <w:szCs w:val="24"/>
          <w:lang w:val="lt-LT"/>
        </w:rPr>
        <w:t>LP EXPRESS savitarna – siuntą siųsk lengvai ir greitai | Komunikacijos ir rinkodaros departamento Projektų vadovė Toma Barančiukė</w:t>
      </w:r>
    </w:p>
    <w:p w14:paraId="07A01AD2" w14:textId="275C182F" w:rsidR="005A4197" w:rsidRPr="006812D0" w:rsidRDefault="0095013F" w:rsidP="005A4197">
      <w:pPr>
        <w:ind w:left="-1134"/>
        <w:rPr>
          <w:rFonts w:ascii="Ubuntu" w:hAnsi="Ubuntu" w:cs="Calibri"/>
          <w:noProof/>
          <w:sz w:val="24"/>
          <w:szCs w:val="24"/>
          <w:lang w:val="pt-PT"/>
        </w:rPr>
      </w:pP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>1</w:t>
      </w:r>
      <w:r w:rsidR="007305A3" w:rsidRPr="0056372E">
        <w:rPr>
          <w:rFonts w:ascii="Ubuntu" w:hAnsi="Ubuntu" w:cs="Calibri"/>
          <w:b/>
          <w:bCs/>
          <w:sz w:val="24"/>
          <w:szCs w:val="24"/>
          <w:lang w:val="lt-LT"/>
        </w:rPr>
        <w:t>2</w:t>
      </w: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>.</w:t>
      </w:r>
      <w:r w:rsidR="008272D5" w:rsidRPr="0056372E">
        <w:rPr>
          <w:rFonts w:ascii="Ubuntu" w:hAnsi="Ubuntu" w:cs="Calibri"/>
          <w:b/>
          <w:bCs/>
          <w:sz w:val="24"/>
          <w:szCs w:val="24"/>
          <w:lang w:val="lt-LT"/>
        </w:rPr>
        <w:t>00</w:t>
      </w: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 xml:space="preserve"> – 1</w:t>
      </w:r>
      <w:r w:rsidR="007305A3" w:rsidRPr="0056372E">
        <w:rPr>
          <w:rFonts w:ascii="Ubuntu" w:hAnsi="Ubuntu" w:cs="Calibri"/>
          <w:b/>
          <w:bCs/>
          <w:sz w:val="24"/>
          <w:szCs w:val="24"/>
          <w:lang w:val="lt-LT"/>
        </w:rPr>
        <w:t>3</w:t>
      </w:r>
      <w:r w:rsidR="0085379B" w:rsidRPr="0056372E">
        <w:rPr>
          <w:rFonts w:ascii="Ubuntu" w:hAnsi="Ubuntu" w:cs="Calibri"/>
          <w:b/>
          <w:bCs/>
          <w:sz w:val="24"/>
          <w:szCs w:val="24"/>
          <w:lang w:val="lt-LT"/>
        </w:rPr>
        <w:t>.</w:t>
      </w:r>
      <w:r w:rsidR="008272D5" w:rsidRPr="0056372E">
        <w:rPr>
          <w:rFonts w:ascii="Ubuntu" w:hAnsi="Ubuntu" w:cs="Calibri"/>
          <w:b/>
          <w:bCs/>
          <w:sz w:val="24"/>
          <w:szCs w:val="24"/>
          <w:lang w:val="lt-LT"/>
        </w:rPr>
        <w:t>00</w:t>
      </w:r>
      <w:r w:rsidRPr="0056372E">
        <w:rPr>
          <w:rFonts w:ascii="Ubuntu" w:hAnsi="Ubuntu" w:cs="Calibri"/>
          <w:b/>
          <w:bCs/>
          <w:sz w:val="24"/>
          <w:szCs w:val="24"/>
          <w:lang w:val="lt-LT"/>
        </w:rPr>
        <w:t xml:space="preserve"> val.</w:t>
      </w:r>
      <w:r w:rsidR="006127E7" w:rsidRPr="0056372E">
        <w:rPr>
          <w:rFonts w:ascii="Ubuntu" w:hAnsi="Ubuntu" w:cs="Calibri"/>
          <w:b/>
          <w:bCs/>
          <w:sz w:val="24"/>
          <w:szCs w:val="24"/>
          <w:lang w:val="lt-LT"/>
        </w:rPr>
        <w:t xml:space="preserve"> </w:t>
      </w:r>
      <w:r w:rsidR="005A4197" w:rsidRPr="006812D0">
        <w:rPr>
          <w:rFonts w:ascii="Ubuntu" w:hAnsi="Ubuntu" w:cs="Calibri"/>
          <w:noProof/>
          <w:sz w:val="24"/>
          <w:szCs w:val="24"/>
          <w:lang w:val="pt-PT"/>
        </w:rPr>
        <w:t>Išankstinė pacientų registracijos sistema: patogesnis vizito pas gydytoją planavimas</w:t>
      </w:r>
      <w:r w:rsidR="0034725C">
        <w:rPr>
          <w:rFonts w:ascii="Ubuntu" w:hAnsi="Ubuntu" w:cs="Calibri"/>
          <w:noProof/>
          <w:sz w:val="24"/>
          <w:szCs w:val="24"/>
          <w:lang w:val="pt-PT"/>
        </w:rPr>
        <w:t xml:space="preserve"> </w:t>
      </w:r>
      <w:r w:rsidR="0034725C" w:rsidRPr="0058737A">
        <w:rPr>
          <w:rFonts w:ascii="Ubuntu" w:hAnsi="Ubuntu" w:cs="Calibri"/>
          <w:sz w:val="24"/>
          <w:szCs w:val="24"/>
          <w:lang w:val="lt-LT"/>
        </w:rPr>
        <w:t>|</w:t>
      </w:r>
      <w:r w:rsidR="0034725C">
        <w:rPr>
          <w:rFonts w:ascii="Ubuntu" w:hAnsi="Ubuntu" w:cs="Calibri"/>
          <w:sz w:val="24"/>
          <w:szCs w:val="24"/>
          <w:lang w:val="lt-LT"/>
        </w:rPr>
        <w:t xml:space="preserve"> </w:t>
      </w:r>
      <w:r w:rsidR="00166ED0" w:rsidRPr="006812D0">
        <w:rPr>
          <w:rFonts w:ascii="Ubuntu" w:hAnsi="Ubuntu" w:cs="Calibri"/>
          <w:noProof/>
          <w:sz w:val="24"/>
          <w:szCs w:val="24"/>
          <w:lang w:val="lt-LT"/>
        </w:rPr>
        <w:t>Registrų centro Nuotolinio konsultavimo skyriaus konsultantė ekspertė Dovilė Alėjūnė</w:t>
      </w:r>
    </w:p>
    <w:p w14:paraId="5D52BF28" w14:textId="69DD8A3E" w:rsidR="0056372E" w:rsidRPr="0056372E" w:rsidRDefault="0056372E" w:rsidP="0056511D">
      <w:pPr>
        <w:jc w:val="both"/>
        <w:rPr>
          <w:rFonts w:ascii="Ubuntu" w:hAnsi="Ubuntu" w:cs="Calibri"/>
          <w:sz w:val="24"/>
          <w:szCs w:val="24"/>
          <w:lang w:val="lt-LT"/>
        </w:rPr>
      </w:pPr>
    </w:p>
    <w:p w14:paraId="2C1D6779" w14:textId="3134AFB5" w:rsidR="007305A3" w:rsidRDefault="000B4FAA" w:rsidP="00112E3D">
      <w:pPr>
        <w:ind w:left="-1134"/>
        <w:rPr>
          <w:rFonts w:ascii="Ubuntu" w:hAnsi="Ubuntu" w:cs="Calibri"/>
          <w:color w:val="000000" w:themeColor="text1"/>
          <w:lang w:val="lt-LT"/>
        </w:rPr>
      </w:pPr>
      <w:r w:rsidRPr="0056372E">
        <w:rPr>
          <w:rFonts w:ascii="Ubuntu" w:hAnsi="Ubuntu" w:cs="Calibri"/>
          <w:b/>
          <w:bCs/>
          <w:color w:val="4A5ECF"/>
          <w:lang w:val="lt-LT"/>
        </w:rPr>
        <w:t>SVARBU!</w:t>
      </w:r>
      <w:r w:rsidRPr="0056372E">
        <w:rPr>
          <w:rFonts w:ascii="Ubuntu" w:hAnsi="Ubuntu" w:cs="Calibri"/>
          <w:color w:val="4A5ECF"/>
          <w:lang w:val="lt-LT"/>
        </w:rPr>
        <w:t xml:space="preserve"> </w:t>
      </w:r>
      <w:r w:rsidRPr="0056372E">
        <w:rPr>
          <w:rFonts w:ascii="Ubuntu" w:hAnsi="Ubuntu" w:cs="Calibri"/>
          <w:color w:val="000000" w:themeColor="text1"/>
          <w:lang w:val="lt-LT"/>
        </w:rPr>
        <w:t xml:space="preserve">Užsiėmimų metu reikės </w:t>
      </w:r>
      <w:r w:rsidR="00EF2B71" w:rsidRPr="0056372E">
        <w:rPr>
          <w:rFonts w:ascii="Ubuntu" w:hAnsi="Ubuntu" w:cs="Calibri"/>
          <w:color w:val="000000" w:themeColor="text1"/>
          <w:lang w:val="lt-LT"/>
        </w:rPr>
        <w:t xml:space="preserve">jungtis </w:t>
      </w:r>
      <w:r w:rsidR="00AA6005" w:rsidRPr="0056372E">
        <w:rPr>
          <w:rFonts w:ascii="Ubuntu" w:hAnsi="Ubuntu" w:cs="Calibri"/>
          <w:color w:val="000000" w:themeColor="text1"/>
          <w:lang w:val="lt-LT"/>
        </w:rPr>
        <w:t>per</w:t>
      </w:r>
      <w:r w:rsidRPr="0056372E">
        <w:rPr>
          <w:rFonts w:ascii="Ubuntu" w:hAnsi="Ubuntu" w:cs="Calibri"/>
          <w:color w:val="000000" w:themeColor="text1"/>
          <w:lang w:val="lt-LT"/>
        </w:rPr>
        <w:t xml:space="preserve"> el. bankininkyst</w:t>
      </w:r>
      <w:bookmarkEnd w:id="0"/>
      <w:r w:rsidR="00AA6005" w:rsidRPr="0056372E">
        <w:rPr>
          <w:rFonts w:ascii="Ubuntu" w:hAnsi="Ubuntu" w:cs="Calibri"/>
          <w:color w:val="000000" w:themeColor="text1"/>
          <w:lang w:val="lt-LT"/>
        </w:rPr>
        <w:t>ę su pirmu saugiu kodu</w:t>
      </w:r>
      <w:r w:rsidR="000F3134" w:rsidRPr="0056372E">
        <w:rPr>
          <w:rFonts w:ascii="Ubuntu" w:hAnsi="Ubuntu" w:cs="Calibri"/>
          <w:color w:val="000000" w:themeColor="text1"/>
          <w:lang w:val="lt-LT"/>
        </w:rPr>
        <w:t>.</w:t>
      </w:r>
    </w:p>
    <w:p w14:paraId="4AFD0F36" w14:textId="7EB3C424" w:rsidR="00112E3D" w:rsidRPr="00112E3D" w:rsidRDefault="00112E3D" w:rsidP="00112E3D">
      <w:pPr>
        <w:ind w:left="-1134"/>
        <w:rPr>
          <w:rFonts w:ascii="Ubuntu" w:hAnsi="Ubuntu" w:cs="Calibri"/>
          <w:color w:val="000000" w:themeColor="text1"/>
          <w:lang w:val="lt-LT"/>
        </w:rPr>
      </w:pPr>
    </w:p>
    <w:p w14:paraId="79F3F90C" w14:textId="716631EF" w:rsidR="007305A3" w:rsidRDefault="007305A3" w:rsidP="00927BD0">
      <w:pPr>
        <w:ind w:left="-1134"/>
        <w:rPr>
          <w:rFonts w:ascii="Ubuntu" w:hAnsi="Ubuntu" w:cs="Calibri"/>
          <w:color w:val="000000" w:themeColor="text1"/>
          <w:sz w:val="20"/>
          <w:szCs w:val="20"/>
          <w:lang w:val="lt-LT"/>
        </w:rPr>
      </w:pPr>
      <w:r w:rsidRPr="00605B89">
        <w:rPr>
          <w:rFonts w:ascii="Ubuntu" w:hAnsi="Ubuntu" w:cs="Calibri"/>
          <w:b/>
          <w:bCs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912E62" wp14:editId="7B6369E6">
                <wp:simplePos x="0" y="0"/>
                <wp:positionH relativeFrom="column">
                  <wp:posOffset>-825500</wp:posOffset>
                </wp:positionH>
                <wp:positionV relativeFrom="paragraph">
                  <wp:posOffset>312420</wp:posOffset>
                </wp:positionV>
                <wp:extent cx="1341120" cy="358140"/>
                <wp:effectExtent l="0" t="0" r="0" b="0"/>
                <wp:wrapNone/>
                <wp:docPr id="16785387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C0593" w14:textId="77777777" w:rsidR="000B4FAA" w:rsidRPr="00C86DE5" w:rsidRDefault="000B4FAA" w:rsidP="000B4FAA">
                            <w:pPr>
                              <w:rPr>
                                <w:rFonts w:ascii="Ubuntu" w:hAnsi="Ubuntu"/>
                                <w:b/>
                                <w:bCs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C86DE5">
                              <w:rPr>
                                <w:rFonts w:ascii="Ubuntu" w:hAnsi="Ubuntu"/>
                                <w:b/>
                                <w:bCs/>
                                <w:sz w:val="20"/>
                                <w:szCs w:val="20"/>
                                <w:lang w:val="lt-LT"/>
                              </w:rPr>
                              <w:t>Projekto globėjas: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12E6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65pt;margin-top:24.6pt;width:105.6pt;height:28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" filled="f" stroked="f">
                <v:textbox>
                  <w:txbxContent>
                    <w:p w14:paraId="6F5C0593" w14:textId="77777777" w:rsidR="000B4FAA" w:rsidRPr="00C86DE5" w:rsidRDefault="000B4FAA" w:rsidP="000B4FAA">
                      <w:pPr>
                        <w:rPr>
                          <w:rFonts w:ascii="Ubuntu" w:hAnsi="Ubuntu"/>
                          <w:b/>
                          <w:bCs/>
                          <w:sz w:val="20"/>
                          <w:szCs w:val="20"/>
                          <w:lang w:val="lt-LT"/>
                        </w:rPr>
                      </w:pPr>
                      <w:r w:rsidRPr="00C86DE5">
                        <w:rPr>
                          <w:rFonts w:ascii="Ubuntu" w:hAnsi="Ubuntu"/>
                          <w:b/>
                          <w:bCs/>
                          <w:sz w:val="20"/>
                          <w:szCs w:val="20"/>
                          <w:lang w:val="lt-LT"/>
                        </w:rPr>
                        <w:t>Projekto globėjas:</w:t>
                      </w:r>
                    </w:p>
                  </w:txbxContent>
                </v:textbox>
              </v:shape>
            </w:pict>
          </mc:Fallback>
        </mc:AlternateContent>
      </w:r>
    </w:p>
    <w:p w14:paraId="2D195181" w14:textId="49EC7A17" w:rsidR="00B452B6" w:rsidRDefault="000B4FAA" w:rsidP="00927BD0">
      <w:pPr>
        <w:ind w:left="-1134"/>
        <w:rPr>
          <w:rFonts w:ascii="Ubuntu" w:hAnsi="Ubuntu" w:cs="Calibri"/>
          <w:color w:val="000000" w:themeColor="text1"/>
          <w:sz w:val="20"/>
          <w:szCs w:val="20"/>
          <w:lang w:val="lt-LT"/>
        </w:rPr>
      </w:pPr>
      <w:r w:rsidRPr="00605B89">
        <w:rPr>
          <w:rFonts w:ascii="Ubuntu" w:hAnsi="Ubuntu" w:cs="Calibri"/>
          <w:b/>
          <w:bCs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3C85A9" wp14:editId="009006A7">
                <wp:simplePos x="0" y="0"/>
                <wp:positionH relativeFrom="column">
                  <wp:posOffset>479425</wp:posOffset>
                </wp:positionH>
                <wp:positionV relativeFrom="paragraph">
                  <wp:posOffset>53975</wp:posOffset>
                </wp:positionV>
                <wp:extent cx="1409700" cy="1404620"/>
                <wp:effectExtent l="0" t="0" r="0" b="0"/>
                <wp:wrapNone/>
                <wp:docPr id="3491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CB93" w14:textId="77777777" w:rsidR="000B4FAA" w:rsidRPr="000B4FAA" w:rsidRDefault="000B4FAA" w:rsidP="000B4FAA">
                            <w:pPr>
                              <w:rPr>
                                <w:rFonts w:ascii="Ubuntu" w:hAnsi="Ubuntu"/>
                                <w:b/>
                                <w:bCs/>
                                <w:sz w:val="16"/>
                                <w:szCs w:val="16"/>
                                <w:lang w:val="lt-LT"/>
                              </w:rPr>
                            </w:pPr>
                            <w:r w:rsidRPr="00C86DE5">
                              <w:rPr>
                                <w:rFonts w:ascii="Ubuntu" w:hAnsi="Ubuntu"/>
                                <w:b/>
                                <w:bCs/>
                                <w:sz w:val="20"/>
                                <w:szCs w:val="20"/>
                                <w:lang w:val="lt-LT"/>
                              </w:rPr>
                              <w:t>Projekto partneriai</w:t>
                            </w:r>
                            <w:r w:rsidRPr="000B4FAA">
                              <w:rPr>
                                <w:rFonts w:ascii="Ubuntu" w:hAnsi="Ubuntu"/>
                                <w:b/>
                                <w:bCs/>
                                <w:sz w:val="16"/>
                                <w:szCs w:val="16"/>
                                <w:lang w:val="lt-L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3C85A9" id="_x0000_s1029" type="#_x0000_t202" style="position:absolute;left:0;text-align:left;margin-left:37.75pt;margin-top:4.25pt;width:11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" filled="f" stroked="f">
                <v:textbox style="mso-fit-shape-to-text:t">
                  <w:txbxContent>
                    <w:p w14:paraId="406BCB93" w14:textId="77777777" w:rsidR="000B4FAA" w:rsidRPr="000B4FAA" w:rsidRDefault="000B4FAA" w:rsidP="000B4FAA">
                      <w:pPr>
                        <w:rPr>
                          <w:rFonts w:ascii="Ubuntu" w:hAnsi="Ubuntu"/>
                          <w:b/>
                          <w:bCs/>
                          <w:sz w:val="16"/>
                          <w:szCs w:val="16"/>
                          <w:lang w:val="lt-LT"/>
                        </w:rPr>
                      </w:pPr>
                      <w:r w:rsidRPr="00C86DE5">
                        <w:rPr>
                          <w:rFonts w:ascii="Ubuntu" w:hAnsi="Ubuntu"/>
                          <w:b/>
                          <w:bCs/>
                          <w:sz w:val="20"/>
                          <w:szCs w:val="20"/>
                          <w:lang w:val="lt-LT"/>
                        </w:rPr>
                        <w:t>Projekto partneriai</w:t>
                      </w:r>
                      <w:r w:rsidRPr="000B4FAA">
                        <w:rPr>
                          <w:rFonts w:ascii="Ubuntu" w:hAnsi="Ubuntu"/>
                          <w:b/>
                          <w:bCs/>
                          <w:sz w:val="16"/>
                          <w:szCs w:val="16"/>
                          <w:lang w:val="lt-L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BB18B1B" wp14:editId="7BC96B29">
            <wp:simplePos x="0" y="0"/>
            <wp:positionH relativeFrom="column">
              <wp:posOffset>-721995</wp:posOffset>
            </wp:positionH>
            <wp:positionV relativeFrom="paragraph">
              <wp:posOffset>484835</wp:posOffset>
            </wp:positionV>
            <wp:extent cx="814621" cy="487680"/>
            <wp:effectExtent l="0" t="0" r="5080" b="7620"/>
            <wp:wrapNone/>
            <wp:docPr id="1889838809" name="Picture 4" descr="A red and white flag with white horses and a red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38809" name="Picture 4" descr="A red and white flag with white horses and a red shiel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21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0CED8" w14:textId="49C3A840" w:rsidR="00224AB5" w:rsidRPr="00E5404A" w:rsidRDefault="00591A2D" w:rsidP="00E5404A">
      <w:pPr>
        <w:rPr>
          <w:rFonts w:ascii="Ubuntu" w:hAnsi="Ubuntu" w:cs="Calibri"/>
          <w:color w:val="000000" w:themeColor="text1"/>
          <w:sz w:val="20"/>
          <w:szCs w:val="20"/>
          <w:lang w:val="lt-LT"/>
        </w:rPr>
      </w:pPr>
      <w:r>
        <w:rPr>
          <w:rFonts w:ascii="Ubuntu" w:hAnsi="Ubuntu" w:cs="Calibri"/>
          <w:noProof/>
          <w:color w:val="000000" w:themeColor="text1"/>
          <w:lang w:val="lt-LT"/>
        </w:rPr>
        <w:drawing>
          <wp:anchor distT="0" distB="0" distL="114300" distR="114300" simplePos="0" relativeHeight="251694080" behindDoc="0" locked="0" layoutInCell="1" allowOverlap="1" wp14:anchorId="5AD51417" wp14:editId="27EF35EC">
            <wp:simplePos x="0" y="0"/>
            <wp:positionH relativeFrom="margin">
              <wp:posOffset>680085</wp:posOffset>
            </wp:positionH>
            <wp:positionV relativeFrom="paragraph">
              <wp:posOffset>194945</wp:posOffset>
            </wp:positionV>
            <wp:extent cx="596900" cy="596900"/>
            <wp:effectExtent l="0" t="0" r="0" b="0"/>
            <wp:wrapNone/>
            <wp:docPr id="18579370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37096" name="Picture 18579370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2C7C2077" wp14:editId="721A824D">
            <wp:simplePos x="0" y="0"/>
            <wp:positionH relativeFrom="column">
              <wp:posOffset>4791710</wp:posOffset>
            </wp:positionH>
            <wp:positionV relativeFrom="paragraph">
              <wp:posOffset>243205</wp:posOffset>
            </wp:positionV>
            <wp:extent cx="588369" cy="488950"/>
            <wp:effectExtent l="0" t="0" r="2540" b="6350"/>
            <wp:wrapNone/>
            <wp:docPr id="9966310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31097" name="Picture 9966310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69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701248" behindDoc="0" locked="0" layoutInCell="1" allowOverlap="1" wp14:anchorId="6892621A" wp14:editId="26BF4B8F">
            <wp:simplePos x="0" y="0"/>
            <wp:positionH relativeFrom="column">
              <wp:posOffset>3369310</wp:posOffset>
            </wp:positionH>
            <wp:positionV relativeFrom="paragraph">
              <wp:posOffset>220345</wp:posOffset>
            </wp:positionV>
            <wp:extent cx="1195277" cy="450850"/>
            <wp:effectExtent l="0" t="0" r="5080" b="6350"/>
            <wp:wrapNone/>
            <wp:docPr id="19321087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77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buntu" w:hAnsi="Ubuntu" w:cs="Calibri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0E850B9B" wp14:editId="121BA020">
            <wp:simplePos x="0" y="0"/>
            <wp:positionH relativeFrom="column">
              <wp:posOffset>1384300</wp:posOffset>
            </wp:positionH>
            <wp:positionV relativeFrom="paragraph">
              <wp:posOffset>321945</wp:posOffset>
            </wp:positionV>
            <wp:extent cx="927100" cy="309606"/>
            <wp:effectExtent l="0" t="0" r="6350" b="0"/>
            <wp:wrapNone/>
            <wp:docPr id="167551061" name="Picture 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1061" name="Picture 4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30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buntu" w:hAnsi="Ubuntu" w:cs="Calibri"/>
          <w:b/>
          <w:bCs/>
          <w:noProof/>
          <w:color w:val="FFFFFF" w:themeColor="background1"/>
          <w:lang w:val="pt-PT"/>
        </w:rPr>
        <w:drawing>
          <wp:anchor distT="0" distB="0" distL="114300" distR="114300" simplePos="0" relativeHeight="251698176" behindDoc="0" locked="0" layoutInCell="1" allowOverlap="1" wp14:anchorId="6656D949" wp14:editId="2EC15F96">
            <wp:simplePos x="0" y="0"/>
            <wp:positionH relativeFrom="page">
              <wp:align>center</wp:align>
            </wp:positionH>
            <wp:positionV relativeFrom="paragraph">
              <wp:posOffset>379095</wp:posOffset>
            </wp:positionV>
            <wp:extent cx="730250" cy="254015"/>
            <wp:effectExtent l="0" t="0" r="0" b="0"/>
            <wp:wrapNone/>
            <wp:docPr id="1562795266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95266" name="Picture 4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5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FBF">
        <w:rPr>
          <w:rFonts w:ascii="Ubuntu" w:hAnsi="Ubuntu" w:cs="Calibri"/>
          <w:b/>
          <w:bCs/>
          <w:noProof/>
          <w:lang w:val="lt-LT"/>
        </w:rPr>
        <w:drawing>
          <wp:anchor distT="0" distB="0" distL="114300" distR="114300" simplePos="0" relativeHeight="251702272" behindDoc="0" locked="0" layoutInCell="1" allowOverlap="1" wp14:anchorId="038A78DC" wp14:editId="11AE52F4">
            <wp:simplePos x="0" y="0"/>
            <wp:positionH relativeFrom="column">
              <wp:posOffset>5682615</wp:posOffset>
            </wp:positionH>
            <wp:positionV relativeFrom="paragraph">
              <wp:posOffset>288925</wp:posOffset>
            </wp:positionV>
            <wp:extent cx="361950" cy="434725"/>
            <wp:effectExtent l="0" t="0" r="0" b="3810"/>
            <wp:wrapNone/>
            <wp:docPr id="168201499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14997" name="Picture 168201499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1950" cy="43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4AB5" w:rsidRPr="00E5404A">
      <w:footerReference w:type="default" r:id="rId16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C037" w14:textId="77777777" w:rsidR="00616413" w:rsidRDefault="00616413" w:rsidP="00251753">
      <w:pPr>
        <w:spacing w:after="0" w:line="240" w:lineRule="auto"/>
      </w:pPr>
      <w:r>
        <w:separator/>
      </w:r>
    </w:p>
  </w:endnote>
  <w:endnote w:type="continuationSeparator" w:id="0">
    <w:p w14:paraId="0F3D0F09" w14:textId="77777777" w:rsidR="00616413" w:rsidRDefault="00616413" w:rsidP="0025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3352" w14:textId="18971A1B" w:rsidR="00B120D9" w:rsidRDefault="00B120D9" w:rsidP="00B120D9">
    <w:pPr>
      <w:pStyle w:val="Footer"/>
      <w:tabs>
        <w:tab w:val="clear" w:pos="4819"/>
        <w:tab w:val="clear" w:pos="9638"/>
        <w:tab w:val="center" w:pos="4986"/>
      </w:tabs>
    </w:pPr>
    <w:r>
      <w:t xml:space="preserve">    </w:t>
    </w:r>
    <w:r>
      <w:tab/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73CB" w14:textId="77777777" w:rsidR="00616413" w:rsidRDefault="00616413" w:rsidP="00251753">
      <w:pPr>
        <w:spacing w:after="0" w:line="240" w:lineRule="auto"/>
      </w:pPr>
      <w:r>
        <w:separator/>
      </w:r>
    </w:p>
  </w:footnote>
  <w:footnote w:type="continuationSeparator" w:id="0">
    <w:p w14:paraId="53F68C4E" w14:textId="77777777" w:rsidR="00616413" w:rsidRDefault="00616413" w:rsidP="00251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6653F"/>
    <w:multiLevelType w:val="hybridMultilevel"/>
    <w:tmpl w:val="DD6CF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F12B3"/>
    <w:multiLevelType w:val="multilevel"/>
    <w:tmpl w:val="3400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EE1A5A"/>
    <w:multiLevelType w:val="multilevel"/>
    <w:tmpl w:val="539E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0A2E12"/>
    <w:multiLevelType w:val="hybridMultilevel"/>
    <w:tmpl w:val="4886CDE4"/>
    <w:lvl w:ilvl="0" w:tplc="0427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697072001">
    <w:abstractNumId w:val="0"/>
  </w:num>
  <w:num w:numId="2" w16cid:durableId="1401369245">
    <w:abstractNumId w:val="0"/>
  </w:num>
  <w:num w:numId="3" w16cid:durableId="1750231633">
    <w:abstractNumId w:val="3"/>
  </w:num>
  <w:num w:numId="4" w16cid:durableId="1599437375">
    <w:abstractNumId w:val="2"/>
  </w:num>
  <w:num w:numId="5" w16cid:durableId="1583418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AA"/>
    <w:rsid w:val="00003939"/>
    <w:rsid w:val="000071CA"/>
    <w:rsid w:val="00016954"/>
    <w:rsid w:val="00020E70"/>
    <w:rsid w:val="00022E70"/>
    <w:rsid w:val="000256C6"/>
    <w:rsid w:val="00027BD9"/>
    <w:rsid w:val="00036944"/>
    <w:rsid w:val="00052E64"/>
    <w:rsid w:val="000573C7"/>
    <w:rsid w:val="00066582"/>
    <w:rsid w:val="0007748D"/>
    <w:rsid w:val="000776C0"/>
    <w:rsid w:val="00082965"/>
    <w:rsid w:val="000A0EB7"/>
    <w:rsid w:val="000A4DE4"/>
    <w:rsid w:val="000A669C"/>
    <w:rsid w:val="000A7441"/>
    <w:rsid w:val="000A7724"/>
    <w:rsid w:val="000B4FAA"/>
    <w:rsid w:val="000B6DB9"/>
    <w:rsid w:val="000C10B1"/>
    <w:rsid w:val="000D35C7"/>
    <w:rsid w:val="000D3E3C"/>
    <w:rsid w:val="000D6A81"/>
    <w:rsid w:val="000E2AD6"/>
    <w:rsid w:val="000E4069"/>
    <w:rsid w:val="000F299A"/>
    <w:rsid w:val="000F3134"/>
    <w:rsid w:val="000F31ED"/>
    <w:rsid w:val="00102455"/>
    <w:rsid w:val="00103D8F"/>
    <w:rsid w:val="00105AB5"/>
    <w:rsid w:val="0010765B"/>
    <w:rsid w:val="00111318"/>
    <w:rsid w:val="001114BB"/>
    <w:rsid w:val="00112E3D"/>
    <w:rsid w:val="00117464"/>
    <w:rsid w:val="001179D4"/>
    <w:rsid w:val="00136339"/>
    <w:rsid w:val="0013778C"/>
    <w:rsid w:val="001413FF"/>
    <w:rsid w:val="00154B09"/>
    <w:rsid w:val="001560F9"/>
    <w:rsid w:val="00164EB6"/>
    <w:rsid w:val="00166ED0"/>
    <w:rsid w:val="0018519A"/>
    <w:rsid w:val="00190995"/>
    <w:rsid w:val="001909B9"/>
    <w:rsid w:val="00195EF9"/>
    <w:rsid w:val="001A2A3C"/>
    <w:rsid w:val="001C0F78"/>
    <w:rsid w:val="001C2762"/>
    <w:rsid w:val="001C3CD4"/>
    <w:rsid w:val="001C3D2D"/>
    <w:rsid w:val="001E6A60"/>
    <w:rsid w:val="001F434B"/>
    <w:rsid w:val="001F43EB"/>
    <w:rsid w:val="002050D3"/>
    <w:rsid w:val="0021157E"/>
    <w:rsid w:val="002130BA"/>
    <w:rsid w:val="00214B58"/>
    <w:rsid w:val="00216285"/>
    <w:rsid w:val="002214C8"/>
    <w:rsid w:val="00223D02"/>
    <w:rsid w:val="00224AB5"/>
    <w:rsid w:val="00225E74"/>
    <w:rsid w:val="0022689E"/>
    <w:rsid w:val="00227EF9"/>
    <w:rsid w:val="00231A05"/>
    <w:rsid w:val="00233E99"/>
    <w:rsid w:val="00251753"/>
    <w:rsid w:val="00251BA8"/>
    <w:rsid w:val="002522F9"/>
    <w:rsid w:val="002544A8"/>
    <w:rsid w:val="002863D9"/>
    <w:rsid w:val="00291CEB"/>
    <w:rsid w:val="00292AC1"/>
    <w:rsid w:val="002946A6"/>
    <w:rsid w:val="00295F71"/>
    <w:rsid w:val="00296621"/>
    <w:rsid w:val="002A60FE"/>
    <w:rsid w:val="002A6EAA"/>
    <w:rsid w:val="002A7738"/>
    <w:rsid w:val="002B0D16"/>
    <w:rsid w:val="002B39A6"/>
    <w:rsid w:val="002C26CA"/>
    <w:rsid w:val="002C5078"/>
    <w:rsid w:val="002D0C24"/>
    <w:rsid w:val="002D2BD4"/>
    <w:rsid w:val="002D6643"/>
    <w:rsid w:val="002E0358"/>
    <w:rsid w:val="002E10B5"/>
    <w:rsid w:val="002E2FE4"/>
    <w:rsid w:val="002E3B75"/>
    <w:rsid w:val="002E6D27"/>
    <w:rsid w:val="002F5744"/>
    <w:rsid w:val="002F6DFF"/>
    <w:rsid w:val="00300251"/>
    <w:rsid w:val="00307A48"/>
    <w:rsid w:val="0032588B"/>
    <w:rsid w:val="0034725C"/>
    <w:rsid w:val="003503B8"/>
    <w:rsid w:val="003549EB"/>
    <w:rsid w:val="003555EE"/>
    <w:rsid w:val="00355842"/>
    <w:rsid w:val="00361C18"/>
    <w:rsid w:val="00364161"/>
    <w:rsid w:val="00365A69"/>
    <w:rsid w:val="00365E6D"/>
    <w:rsid w:val="00366A64"/>
    <w:rsid w:val="00384A0C"/>
    <w:rsid w:val="00386657"/>
    <w:rsid w:val="00395C67"/>
    <w:rsid w:val="003A0EA5"/>
    <w:rsid w:val="003B0006"/>
    <w:rsid w:val="003B535A"/>
    <w:rsid w:val="003C25D1"/>
    <w:rsid w:val="003C2A02"/>
    <w:rsid w:val="003D29B6"/>
    <w:rsid w:val="003D5CC0"/>
    <w:rsid w:val="003E2A12"/>
    <w:rsid w:val="003E34C2"/>
    <w:rsid w:val="003E431C"/>
    <w:rsid w:val="003F342B"/>
    <w:rsid w:val="0040511B"/>
    <w:rsid w:val="00407C46"/>
    <w:rsid w:val="00411693"/>
    <w:rsid w:val="00423D07"/>
    <w:rsid w:val="004241F9"/>
    <w:rsid w:val="00431BC6"/>
    <w:rsid w:val="0043341A"/>
    <w:rsid w:val="0043375C"/>
    <w:rsid w:val="00434D62"/>
    <w:rsid w:val="004401A5"/>
    <w:rsid w:val="004437DB"/>
    <w:rsid w:val="00443964"/>
    <w:rsid w:val="004545C2"/>
    <w:rsid w:val="00455098"/>
    <w:rsid w:val="004621E6"/>
    <w:rsid w:val="004669C9"/>
    <w:rsid w:val="00470D81"/>
    <w:rsid w:val="00483146"/>
    <w:rsid w:val="00484ED1"/>
    <w:rsid w:val="00487E62"/>
    <w:rsid w:val="00490389"/>
    <w:rsid w:val="0049376B"/>
    <w:rsid w:val="00496003"/>
    <w:rsid w:val="004A3608"/>
    <w:rsid w:val="004A562E"/>
    <w:rsid w:val="004C03BA"/>
    <w:rsid w:val="004C28B8"/>
    <w:rsid w:val="004C7C2B"/>
    <w:rsid w:val="004D1088"/>
    <w:rsid w:val="004D540A"/>
    <w:rsid w:val="004D5F88"/>
    <w:rsid w:val="004E0783"/>
    <w:rsid w:val="004E1DEE"/>
    <w:rsid w:val="004E3C34"/>
    <w:rsid w:val="004E47DA"/>
    <w:rsid w:val="004E4F9D"/>
    <w:rsid w:val="004F09FC"/>
    <w:rsid w:val="004F0EDE"/>
    <w:rsid w:val="004F52EC"/>
    <w:rsid w:val="004F61B9"/>
    <w:rsid w:val="00502B07"/>
    <w:rsid w:val="005039E7"/>
    <w:rsid w:val="0050683C"/>
    <w:rsid w:val="00512DD2"/>
    <w:rsid w:val="0052057C"/>
    <w:rsid w:val="00521BE4"/>
    <w:rsid w:val="005245E1"/>
    <w:rsid w:val="0052584F"/>
    <w:rsid w:val="005325BD"/>
    <w:rsid w:val="005328BB"/>
    <w:rsid w:val="005440EC"/>
    <w:rsid w:val="005477FC"/>
    <w:rsid w:val="0056372E"/>
    <w:rsid w:val="0056511D"/>
    <w:rsid w:val="00583123"/>
    <w:rsid w:val="005832CE"/>
    <w:rsid w:val="00583642"/>
    <w:rsid w:val="0058737A"/>
    <w:rsid w:val="00591428"/>
    <w:rsid w:val="00591A2D"/>
    <w:rsid w:val="0059353F"/>
    <w:rsid w:val="00594D06"/>
    <w:rsid w:val="005A2C08"/>
    <w:rsid w:val="005A2C53"/>
    <w:rsid w:val="005A3539"/>
    <w:rsid w:val="005A4197"/>
    <w:rsid w:val="005A5DD3"/>
    <w:rsid w:val="005B2E19"/>
    <w:rsid w:val="005B6C29"/>
    <w:rsid w:val="005C013F"/>
    <w:rsid w:val="005C650D"/>
    <w:rsid w:val="005C7723"/>
    <w:rsid w:val="005E65D3"/>
    <w:rsid w:val="005F1661"/>
    <w:rsid w:val="006106E2"/>
    <w:rsid w:val="006127E7"/>
    <w:rsid w:val="00612E26"/>
    <w:rsid w:val="00616413"/>
    <w:rsid w:val="006206D7"/>
    <w:rsid w:val="00620EB0"/>
    <w:rsid w:val="00626385"/>
    <w:rsid w:val="006279F0"/>
    <w:rsid w:val="006404CE"/>
    <w:rsid w:val="00640F67"/>
    <w:rsid w:val="00642266"/>
    <w:rsid w:val="006427A6"/>
    <w:rsid w:val="00644C56"/>
    <w:rsid w:val="0064764D"/>
    <w:rsid w:val="00672B17"/>
    <w:rsid w:val="00672F33"/>
    <w:rsid w:val="00682CA9"/>
    <w:rsid w:val="00686C28"/>
    <w:rsid w:val="00691A85"/>
    <w:rsid w:val="006A0233"/>
    <w:rsid w:val="006A2B84"/>
    <w:rsid w:val="006A7622"/>
    <w:rsid w:val="006B30FF"/>
    <w:rsid w:val="006B3542"/>
    <w:rsid w:val="006B4D60"/>
    <w:rsid w:val="006B6E39"/>
    <w:rsid w:val="006C0039"/>
    <w:rsid w:val="006C0DCE"/>
    <w:rsid w:val="006C1746"/>
    <w:rsid w:val="006D5F32"/>
    <w:rsid w:val="006D7005"/>
    <w:rsid w:val="006E69B6"/>
    <w:rsid w:val="006F51C7"/>
    <w:rsid w:val="006F6956"/>
    <w:rsid w:val="0070245D"/>
    <w:rsid w:val="00707E34"/>
    <w:rsid w:val="00711E51"/>
    <w:rsid w:val="00714E1E"/>
    <w:rsid w:val="00715068"/>
    <w:rsid w:val="0071657D"/>
    <w:rsid w:val="007172BC"/>
    <w:rsid w:val="007240B6"/>
    <w:rsid w:val="00724902"/>
    <w:rsid w:val="0072757A"/>
    <w:rsid w:val="007305A3"/>
    <w:rsid w:val="007325A2"/>
    <w:rsid w:val="0073612D"/>
    <w:rsid w:val="00737EE9"/>
    <w:rsid w:val="00746E1A"/>
    <w:rsid w:val="007536A3"/>
    <w:rsid w:val="00772676"/>
    <w:rsid w:val="0078451A"/>
    <w:rsid w:val="007852E4"/>
    <w:rsid w:val="00785702"/>
    <w:rsid w:val="007930B4"/>
    <w:rsid w:val="007B1044"/>
    <w:rsid w:val="007B1627"/>
    <w:rsid w:val="007B2F47"/>
    <w:rsid w:val="007C10A9"/>
    <w:rsid w:val="007C26FB"/>
    <w:rsid w:val="007C3BC8"/>
    <w:rsid w:val="007C5C88"/>
    <w:rsid w:val="007D37DC"/>
    <w:rsid w:val="007E0098"/>
    <w:rsid w:val="007E7BBD"/>
    <w:rsid w:val="007F1A3A"/>
    <w:rsid w:val="007F33C8"/>
    <w:rsid w:val="007F6132"/>
    <w:rsid w:val="00800A52"/>
    <w:rsid w:val="008038E7"/>
    <w:rsid w:val="00813EDB"/>
    <w:rsid w:val="00817C04"/>
    <w:rsid w:val="008272D5"/>
    <w:rsid w:val="008446E6"/>
    <w:rsid w:val="008458BA"/>
    <w:rsid w:val="0085294C"/>
    <w:rsid w:val="0085379B"/>
    <w:rsid w:val="008565D8"/>
    <w:rsid w:val="00860490"/>
    <w:rsid w:val="00864ABF"/>
    <w:rsid w:val="00875D08"/>
    <w:rsid w:val="00880362"/>
    <w:rsid w:val="008804FA"/>
    <w:rsid w:val="00881AFE"/>
    <w:rsid w:val="00891BE6"/>
    <w:rsid w:val="00895475"/>
    <w:rsid w:val="008A1B83"/>
    <w:rsid w:val="008B099A"/>
    <w:rsid w:val="008B1C76"/>
    <w:rsid w:val="008B5EB9"/>
    <w:rsid w:val="008D31E7"/>
    <w:rsid w:val="008D3E3E"/>
    <w:rsid w:val="008D6D75"/>
    <w:rsid w:val="00900A07"/>
    <w:rsid w:val="009037B7"/>
    <w:rsid w:val="0090744C"/>
    <w:rsid w:val="00907AE8"/>
    <w:rsid w:val="0091046B"/>
    <w:rsid w:val="00913FBF"/>
    <w:rsid w:val="00915EF9"/>
    <w:rsid w:val="00916447"/>
    <w:rsid w:val="009169C2"/>
    <w:rsid w:val="009278E9"/>
    <w:rsid w:val="00927BD0"/>
    <w:rsid w:val="00930964"/>
    <w:rsid w:val="0094445E"/>
    <w:rsid w:val="009457D0"/>
    <w:rsid w:val="0094600C"/>
    <w:rsid w:val="009471FF"/>
    <w:rsid w:val="0095013F"/>
    <w:rsid w:val="00971089"/>
    <w:rsid w:val="0097768B"/>
    <w:rsid w:val="00977925"/>
    <w:rsid w:val="00985B7B"/>
    <w:rsid w:val="00986BB5"/>
    <w:rsid w:val="009934A1"/>
    <w:rsid w:val="0099383E"/>
    <w:rsid w:val="009962A0"/>
    <w:rsid w:val="00996677"/>
    <w:rsid w:val="009968E8"/>
    <w:rsid w:val="009A281B"/>
    <w:rsid w:val="009B7E22"/>
    <w:rsid w:val="009C6659"/>
    <w:rsid w:val="009C78FB"/>
    <w:rsid w:val="009D1B83"/>
    <w:rsid w:val="009D4948"/>
    <w:rsid w:val="009D7EF5"/>
    <w:rsid w:val="009E3488"/>
    <w:rsid w:val="009F5F62"/>
    <w:rsid w:val="00A00155"/>
    <w:rsid w:val="00A063F5"/>
    <w:rsid w:val="00A112EC"/>
    <w:rsid w:val="00A16C62"/>
    <w:rsid w:val="00A25AC4"/>
    <w:rsid w:val="00A27256"/>
    <w:rsid w:val="00A30E73"/>
    <w:rsid w:val="00A336D0"/>
    <w:rsid w:val="00A37679"/>
    <w:rsid w:val="00A40CA4"/>
    <w:rsid w:val="00A466F4"/>
    <w:rsid w:val="00A54BF1"/>
    <w:rsid w:val="00A55879"/>
    <w:rsid w:val="00A74CBF"/>
    <w:rsid w:val="00A82A07"/>
    <w:rsid w:val="00A9263B"/>
    <w:rsid w:val="00A93896"/>
    <w:rsid w:val="00A95535"/>
    <w:rsid w:val="00AA1C68"/>
    <w:rsid w:val="00AA2137"/>
    <w:rsid w:val="00AA44DA"/>
    <w:rsid w:val="00AA6005"/>
    <w:rsid w:val="00AB2DAC"/>
    <w:rsid w:val="00AB38A2"/>
    <w:rsid w:val="00AB492D"/>
    <w:rsid w:val="00AB578D"/>
    <w:rsid w:val="00AC0949"/>
    <w:rsid w:val="00AC5CD6"/>
    <w:rsid w:val="00AC7B68"/>
    <w:rsid w:val="00AD5B8C"/>
    <w:rsid w:val="00AD6DF9"/>
    <w:rsid w:val="00AD727F"/>
    <w:rsid w:val="00AF38FB"/>
    <w:rsid w:val="00AF5232"/>
    <w:rsid w:val="00AF63F7"/>
    <w:rsid w:val="00B01D8E"/>
    <w:rsid w:val="00B120D9"/>
    <w:rsid w:val="00B14AAD"/>
    <w:rsid w:val="00B265C0"/>
    <w:rsid w:val="00B274B5"/>
    <w:rsid w:val="00B30258"/>
    <w:rsid w:val="00B358B4"/>
    <w:rsid w:val="00B359E5"/>
    <w:rsid w:val="00B3621C"/>
    <w:rsid w:val="00B431A4"/>
    <w:rsid w:val="00B452B6"/>
    <w:rsid w:val="00B509DD"/>
    <w:rsid w:val="00B532AF"/>
    <w:rsid w:val="00B57CBB"/>
    <w:rsid w:val="00B61D15"/>
    <w:rsid w:val="00B80F8C"/>
    <w:rsid w:val="00B8102C"/>
    <w:rsid w:val="00B833D1"/>
    <w:rsid w:val="00B836D3"/>
    <w:rsid w:val="00B84930"/>
    <w:rsid w:val="00B8709E"/>
    <w:rsid w:val="00B90A7F"/>
    <w:rsid w:val="00B92A01"/>
    <w:rsid w:val="00BA2797"/>
    <w:rsid w:val="00BA37E8"/>
    <w:rsid w:val="00BA6250"/>
    <w:rsid w:val="00BB3420"/>
    <w:rsid w:val="00BC11C1"/>
    <w:rsid w:val="00BC7B11"/>
    <w:rsid w:val="00BD1592"/>
    <w:rsid w:val="00BD42B9"/>
    <w:rsid w:val="00BE7147"/>
    <w:rsid w:val="00BF2A39"/>
    <w:rsid w:val="00C05951"/>
    <w:rsid w:val="00C13C0C"/>
    <w:rsid w:val="00C15483"/>
    <w:rsid w:val="00C3010C"/>
    <w:rsid w:val="00C411DC"/>
    <w:rsid w:val="00C41E0C"/>
    <w:rsid w:val="00C44179"/>
    <w:rsid w:val="00C5792E"/>
    <w:rsid w:val="00C6250C"/>
    <w:rsid w:val="00C64984"/>
    <w:rsid w:val="00C67C69"/>
    <w:rsid w:val="00C84E48"/>
    <w:rsid w:val="00C86DE5"/>
    <w:rsid w:val="00C91894"/>
    <w:rsid w:val="00C96468"/>
    <w:rsid w:val="00CA04B2"/>
    <w:rsid w:val="00CA16C3"/>
    <w:rsid w:val="00CA72AE"/>
    <w:rsid w:val="00CA7536"/>
    <w:rsid w:val="00CB321A"/>
    <w:rsid w:val="00CB55F9"/>
    <w:rsid w:val="00CC279F"/>
    <w:rsid w:val="00CD408A"/>
    <w:rsid w:val="00CE5EB7"/>
    <w:rsid w:val="00CE6B74"/>
    <w:rsid w:val="00CF28F3"/>
    <w:rsid w:val="00CF4D39"/>
    <w:rsid w:val="00D02DB0"/>
    <w:rsid w:val="00D31EC8"/>
    <w:rsid w:val="00D3630F"/>
    <w:rsid w:val="00D4111A"/>
    <w:rsid w:val="00D4594A"/>
    <w:rsid w:val="00D544DD"/>
    <w:rsid w:val="00D57CD3"/>
    <w:rsid w:val="00D60B07"/>
    <w:rsid w:val="00D72DD1"/>
    <w:rsid w:val="00D80E97"/>
    <w:rsid w:val="00D81179"/>
    <w:rsid w:val="00D8470E"/>
    <w:rsid w:val="00D91413"/>
    <w:rsid w:val="00D91A54"/>
    <w:rsid w:val="00D93196"/>
    <w:rsid w:val="00D93733"/>
    <w:rsid w:val="00D94DDF"/>
    <w:rsid w:val="00DA114D"/>
    <w:rsid w:val="00DA1815"/>
    <w:rsid w:val="00DA550B"/>
    <w:rsid w:val="00DC4746"/>
    <w:rsid w:val="00DC606D"/>
    <w:rsid w:val="00DC62AC"/>
    <w:rsid w:val="00DD034B"/>
    <w:rsid w:val="00DD034F"/>
    <w:rsid w:val="00DD080F"/>
    <w:rsid w:val="00DD1F90"/>
    <w:rsid w:val="00DD5C67"/>
    <w:rsid w:val="00DD6E76"/>
    <w:rsid w:val="00DE0933"/>
    <w:rsid w:val="00DE3BA6"/>
    <w:rsid w:val="00DE74CD"/>
    <w:rsid w:val="00DF76D1"/>
    <w:rsid w:val="00E06054"/>
    <w:rsid w:val="00E11971"/>
    <w:rsid w:val="00E13363"/>
    <w:rsid w:val="00E13A89"/>
    <w:rsid w:val="00E2237E"/>
    <w:rsid w:val="00E3162D"/>
    <w:rsid w:val="00E34D7E"/>
    <w:rsid w:val="00E35A63"/>
    <w:rsid w:val="00E378A1"/>
    <w:rsid w:val="00E51278"/>
    <w:rsid w:val="00E5318E"/>
    <w:rsid w:val="00E5404A"/>
    <w:rsid w:val="00E5440D"/>
    <w:rsid w:val="00E56F9B"/>
    <w:rsid w:val="00E628BE"/>
    <w:rsid w:val="00E70093"/>
    <w:rsid w:val="00E71A26"/>
    <w:rsid w:val="00E920F7"/>
    <w:rsid w:val="00E94AFD"/>
    <w:rsid w:val="00EA1C2B"/>
    <w:rsid w:val="00EA664F"/>
    <w:rsid w:val="00EB51E0"/>
    <w:rsid w:val="00EB65D2"/>
    <w:rsid w:val="00EC6B55"/>
    <w:rsid w:val="00ED59F3"/>
    <w:rsid w:val="00EF2B71"/>
    <w:rsid w:val="00F146A2"/>
    <w:rsid w:val="00F151E5"/>
    <w:rsid w:val="00F232C4"/>
    <w:rsid w:val="00F23575"/>
    <w:rsid w:val="00F238D7"/>
    <w:rsid w:val="00F24DE2"/>
    <w:rsid w:val="00F26CDF"/>
    <w:rsid w:val="00F27905"/>
    <w:rsid w:val="00F303A4"/>
    <w:rsid w:val="00F347E8"/>
    <w:rsid w:val="00F51F6C"/>
    <w:rsid w:val="00F56617"/>
    <w:rsid w:val="00F57D6E"/>
    <w:rsid w:val="00F62A4D"/>
    <w:rsid w:val="00F67A88"/>
    <w:rsid w:val="00F732AE"/>
    <w:rsid w:val="00F8154A"/>
    <w:rsid w:val="00F82F26"/>
    <w:rsid w:val="00F84C8B"/>
    <w:rsid w:val="00F86966"/>
    <w:rsid w:val="00F909D7"/>
    <w:rsid w:val="00F91D4A"/>
    <w:rsid w:val="00F94AC5"/>
    <w:rsid w:val="00F94EB3"/>
    <w:rsid w:val="00FA0631"/>
    <w:rsid w:val="00FA3039"/>
    <w:rsid w:val="00FA3A41"/>
    <w:rsid w:val="00FB4EDC"/>
    <w:rsid w:val="00FB6805"/>
    <w:rsid w:val="00FC0352"/>
    <w:rsid w:val="00FD437E"/>
    <w:rsid w:val="00FD4DEF"/>
    <w:rsid w:val="00FD5A20"/>
    <w:rsid w:val="00FE41E1"/>
    <w:rsid w:val="00FF1CF6"/>
    <w:rsid w:val="00FF3946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0F720"/>
  <w15:chartTrackingRefBased/>
  <w15:docId w15:val="{D3A04964-3650-4B09-95DD-836C9A87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AA"/>
  </w:style>
  <w:style w:type="paragraph" w:styleId="Heading1">
    <w:name w:val="heading 1"/>
    <w:basedOn w:val="Normal"/>
    <w:next w:val="Normal"/>
    <w:link w:val="Heading1Char"/>
    <w:uiPriority w:val="9"/>
    <w:qFormat/>
    <w:rsid w:val="000B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F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1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753"/>
  </w:style>
  <w:style w:type="paragraph" w:styleId="Footer">
    <w:name w:val="footer"/>
    <w:basedOn w:val="Normal"/>
    <w:link w:val="FooterChar"/>
    <w:uiPriority w:val="99"/>
    <w:unhideWhenUsed/>
    <w:rsid w:val="00251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CB84E.BCEBEB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Grumblienė</dc:creator>
  <cp:keywords/>
  <dc:description/>
  <cp:lastModifiedBy>Gintarė Ribinskienė</cp:lastModifiedBy>
  <cp:revision>312</cp:revision>
  <cp:lastPrinted>2025-10-27T07:06:00Z</cp:lastPrinted>
  <dcterms:created xsi:type="dcterms:W3CDTF">2025-02-20T07:08:00Z</dcterms:created>
  <dcterms:modified xsi:type="dcterms:W3CDTF">2026-04-03T06:55:00Z</dcterms:modified>
</cp:coreProperties>
</file>